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9AF8" w14:textId="77777777" w:rsidR="00833C8F" w:rsidRDefault="005675D0">
      <w:pPr>
        <w:pStyle w:val="Textindependent"/>
        <w:rPr>
          <w:rFonts w:ascii="Times New Roman"/>
        </w:rPr>
      </w:pPr>
      <w:r>
        <w:pict w14:anchorId="7499E755">
          <v:rect id="_x0000_s1045" style="position:absolute;margin-left:330.75pt;margin-top:552.05pt;width:10.5pt;height:9pt;z-index:-16435712;mso-position-horizontal-relative:page;mso-position-vertical-relative:page" filled="f" strokeweight=".25pt">
            <w10:wrap anchorx="page" anchory="page"/>
          </v:rect>
        </w:pict>
      </w:r>
      <w:r>
        <w:pict w14:anchorId="4F4C9666">
          <v:rect id="_x0000_s1044" style="position:absolute;margin-left:455.65pt;margin-top:552.45pt;width:9pt;height:9pt;z-index:-16435200;mso-position-horizontal-relative:page;mso-position-vertical-relative:page" filled="f" strokeweight=".25pt">
            <w10:wrap anchorx="page" anchory="page"/>
          </v:rect>
        </w:pict>
      </w:r>
    </w:p>
    <w:p w14:paraId="0AACD771" w14:textId="77777777" w:rsidR="00833C8F" w:rsidRDefault="00833C8F">
      <w:pPr>
        <w:pStyle w:val="Textindependent"/>
        <w:rPr>
          <w:rFonts w:ascii="Times New Roman"/>
        </w:rPr>
      </w:pPr>
    </w:p>
    <w:p w14:paraId="23D1B822" w14:textId="77777777" w:rsidR="00833C8F" w:rsidRDefault="00833C8F">
      <w:pPr>
        <w:pStyle w:val="Textindependent"/>
        <w:rPr>
          <w:rFonts w:ascii="Times New Roman"/>
        </w:rPr>
      </w:pPr>
    </w:p>
    <w:p w14:paraId="3F91BF07" w14:textId="77777777" w:rsidR="00833C8F" w:rsidRDefault="00833C8F">
      <w:pPr>
        <w:pStyle w:val="Textindependent"/>
        <w:rPr>
          <w:rFonts w:ascii="Times New Roman"/>
        </w:rPr>
      </w:pPr>
    </w:p>
    <w:p w14:paraId="555A3EBE" w14:textId="77777777" w:rsidR="00833C8F" w:rsidRDefault="00833C8F">
      <w:pPr>
        <w:pStyle w:val="Textindependent"/>
        <w:spacing w:before="5"/>
        <w:rPr>
          <w:rFonts w:ascii="Times New Roman"/>
          <w:sz w:val="21"/>
        </w:rPr>
      </w:pPr>
    </w:p>
    <w:p w14:paraId="0225D8A4" w14:textId="77777777" w:rsidR="00833C8F" w:rsidRDefault="005675D0">
      <w:pPr>
        <w:pStyle w:val="Ttol1"/>
      </w:pPr>
      <w:r>
        <w:pict w14:anchorId="48329DE5">
          <v:rect id="_x0000_s1043" style="position:absolute;left:0;text-align:left;margin-left:454.95pt;margin-top:61.95pt;width:9pt;height:9pt;z-index:-16436736;mso-position-horizontal-relative:page" filled="f" strokeweight=".25pt">
            <w10:wrap anchorx="page"/>
          </v:rect>
        </w:pict>
      </w:r>
      <w:r>
        <w:pict w14:anchorId="58E04809">
          <v:rect id="_x0000_s1042" style="position:absolute;left:0;text-align:left;margin-left:500.55pt;margin-top:61.95pt;width:10.5pt;height:9pt;z-index:-16436224;mso-position-horizontal-relative:page" filled="f" strokeweight=".25pt">
            <w10:wrap anchorx="page"/>
          </v:rect>
        </w:pict>
      </w:r>
      <w:r w:rsidR="00EF10D1">
        <w:rPr>
          <w:color w:val="538DD3"/>
        </w:rPr>
        <w:t>GENERAL</w:t>
      </w:r>
      <w:r w:rsidR="00EF10D1">
        <w:rPr>
          <w:color w:val="538DD3"/>
          <w:spacing w:val="-1"/>
        </w:rPr>
        <w:t xml:space="preserve"> </w:t>
      </w:r>
      <w:r w:rsidR="00EF10D1">
        <w:rPr>
          <w:color w:val="538DD3"/>
        </w:rPr>
        <w:t>INFORMATION</w:t>
      </w:r>
    </w:p>
    <w:p w14:paraId="00F4C859" w14:textId="77777777" w:rsidR="00833C8F" w:rsidRDefault="00833C8F">
      <w:pPr>
        <w:pStyle w:val="Textindependent"/>
        <w:spacing w:before="9" w:after="1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39"/>
        <w:gridCol w:w="2250"/>
        <w:gridCol w:w="567"/>
        <w:gridCol w:w="1561"/>
        <w:gridCol w:w="2270"/>
      </w:tblGrid>
      <w:tr w:rsidR="00833C8F" w14:paraId="3BF896D3" w14:textId="77777777">
        <w:trPr>
          <w:trHeight w:val="430"/>
        </w:trPr>
        <w:tc>
          <w:tcPr>
            <w:tcW w:w="1702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49B6BDB9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0299464F" w14:textId="77777777" w:rsidR="00833C8F" w:rsidRDefault="00833C8F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4D2AFED8" w14:textId="77777777" w:rsidR="00833C8F" w:rsidRDefault="00EF10D1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</w:p>
        </w:tc>
        <w:tc>
          <w:tcPr>
            <w:tcW w:w="1439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57F7C84" w14:textId="77777777" w:rsidR="00833C8F" w:rsidRDefault="00EF10D1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48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06D8887B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2B59B05B" w14:textId="77777777">
        <w:trPr>
          <w:trHeight w:val="406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ABEE2B6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80C3397" w14:textId="77777777" w:rsidR="00833C8F" w:rsidRDefault="00EF10D1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723E8AC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7A1C688" w14:textId="77777777" w:rsidR="00833C8F" w:rsidRDefault="00EF10D1">
            <w:pPr>
              <w:pStyle w:val="TableParagraph"/>
              <w:spacing w:before="68"/>
              <w:ind w:left="105"/>
              <w:rPr>
                <w:b/>
              </w:rPr>
            </w:pPr>
            <w:r>
              <w:rPr>
                <w:b/>
                <w:color w:val="585858"/>
              </w:rPr>
              <w:t>Sex</w:t>
            </w:r>
          </w:p>
        </w:tc>
        <w:tc>
          <w:tcPr>
            <w:tcW w:w="227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44A2427" w14:textId="77777777" w:rsidR="00833C8F" w:rsidRDefault="00EF10D1">
            <w:pPr>
              <w:pStyle w:val="TableParagraph"/>
              <w:tabs>
                <w:tab w:val="left" w:pos="1354"/>
              </w:tabs>
              <w:spacing w:before="68"/>
              <w:ind w:left="450"/>
            </w:pPr>
            <w:r>
              <w:t>Male</w:t>
            </w:r>
            <w:r>
              <w:tab/>
              <w:t>Female</w:t>
            </w:r>
          </w:p>
        </w:tc>
      </w:tr>
      <w:tr w:rsidR="00833C8F" w14:paraId="4B5C7BB1" w14:textId="77777777">
        <w:trPr>
          <w:trHeight w:val="392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ACF51C6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E80F40A" w14:textId="77777777" w:rsidR="00833C8F" w:rsidRDefault="00EF10D1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41F1F0A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8F6A2C5" w14:textId="77777777" w:rsidR="00833C8F" w:rsidRDefault="00EF10D1">
            <w:pPr>
              <w:pStyle w:val="TableParagraph"/>
              <w:spacing w:before="61"/>
              <w:ind w:left="105"/>
              <w:rPr>
                <w:b/>
              </w:rPr>
            </w:pPr>
            <w:proofErr w:type="spellStart"/>
            <w:r>
              <w:rPr>
                <w:b/>
                <w:color w:val="585858"/>
              </w:rPr>
              <w:t>Nacionality</w:t>
            </w:r>
            <w:proofErr w:type="spellEnd"/>
          </w:p>
        </w:tc>
        <w:tc>
          <w:tcPr>
            <w:tcW w:w="227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8CF14C4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40B5AB8A" w14:textId="77777777">
        <w:trPr>
          <w:trHeight w:val="397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60222FF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0B05677B" w14:textId="77777777" w:rsidR="00833C8F" w:rsidRDefault="00EF10D1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  <w:color w:val="585858"/>
              </w:rPr>
              <w:t>Study</w:t>
            </w:r>
            <w:r>
              <w:rPr>
                <w:b/>
                <w:color w:val="585858"/>
                <w:spacing w:val="-3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Cicle</w:t>
            </w:r>
            <w:proofErr w:type="spellEnd"/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1</w:t>
            </w:r>
          </w:p>
        </w:tc>
        <w:tc>
          <w:tcPr>
            <w:tcW w:w="2250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695FA12A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14B6AD0A" w14:textId="77777777" w:rsidR="00833C8F" w:rsidRDefault="00EF10D1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2</w:t>
            </w:r>
          </w:p>
        </w:tc>
        <w:tc>
          <w:tcPr>
            <w:tcW w:w="2270" w:type="dxa"/>
            <w:tcBorders>
              <w:top w:val="single" w:sz="4" w:space="0" w:color="7E7E7E"/>
              <w:left w:val="single" w:sz="4" w:space="0" w:color="7E7E7E"/>
            </w:tcBorders>
          </w:tcPr>
          <w:p w14:paraId="3F1917DF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</w:tbl>
    <w:p w14:paraId="1482ABB2" w14:textId="77777777" w:rsidR="00833C8F" w:rsidRDefault="00833C8F">
      <w:pPr>
        <w:pStyle w:val="Textindependent"/>
        <w:spacing w:before="7"/>
        <w:rPr>
          <w:b/>
          <w:sz w:val="23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06"/>
        <w:gridCol w:w="233"/>
        <w:gridCol w:w="972"/>
        <w:gridCol w:w="1010"/>
        <w:gridCol w:w="994"/>
        <w:gridCol w:w="415"/>
        <w:gridCol w:w="1560"/>
        <w:gridCol w:w="1691"/>
      </w:tblGrid>
      <w:tr w:rsidR="00833C8F" w14:paraId="4A2643A7" w14:textId="77777777">
        <w:trPr>
          <w:trHeight w:val="322"/>
        </w:trPr>
        <w:tc>
          <w:tcPr>
            <w:tcW w:w="1702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740187FA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79CA8A7C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6A2FC33C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4561CF4E" w14:textId="77777777" w:rsidR="00833C8F" w:rsidRDefault="00EF10D1">
            <w:pPr>
              <w:pStyle w:val="TableParagraph"/>
              <w:spacing w:before="183"/>
              <w:ind w:left="97" w:right="522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Institution</w:t>
            </w:r>
          </w:p>
        </w:tc>
        <w:tc>
          <w:tcPr>
            <w:tcW w:w="4830" w:type="dxa"/>
            <w:gridSpan w:val="6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45ABC80" w14:textId="77777777" w:rsidR="00833C8F" w:rsidRPr="009E424A" w:rsidRDefault="00EF10D1">
            <w:pPr>
              <w:pStyle w:val="TableParagraph"/>
              <w:spacing w:before="32"/>
              <w:ind w:left="107"/>
              <w:rPr>
                <w:b/>
                <w:lang w:val="es-ES"/>
              </w:rPr>
            </w:pPr>
            <w:proofErr w:type="spellStart"/>
            <w:r w:rsidRPr="009E424A">
              <w:rPr>
                <w:b/>
                <w:color w:val="585858"/>
                <w:lang w:val="es-ES"/>
              </w:rPr>
              <w:t>Universitat</w:t>
            </w:r>
            <w:proofErr w:type="spellEnd"/>
            <w:r w:rsidRPr="009E424A">
              <w:rPr>
                <w:b/>
                <w:color w:val="585858"/>
                <w:spacing w:val="-5"/>
                <w:lang w:val="es-ES"/>
              </w:rPr>
              <w:t xml:space="preserve"> </w:t>
            </w:r>
            <w:proofErr w:type="spellStart"/>
            <w:r w:rsidRPr="009E424A">
              <w:rPr>
                <w:b/>
                <w:color w:val="585858"/>
                <w:lang w:val="es-ES"/>
              </w:rPr>
              <w:t>Politècnica</w:t>
            </w:r>
            <w:proofErr w:type="spellEnd"/>
            <w:r w:rsidRPr="009E424A">
              <w:rPr>
                <w:b/>
                <w:color w:val="585858"/>
                <w:spacing w:val="-3"/>
                <w:lang w:val="es-ES"/>
              </w:rPr>
              <w:t xml:space="preserve"> </w:t>
            </w:r>
            <w:r w:rsidRPr="009E424A">
              <w:rPr>
                <w:b/>
                <w:color w:val="585858"/>
                <w:lang w:val="es-ES"/>
              </w:rPr>
              <w:t>de</w:t>
            </w:r>
            <w:r w:rsidRPr="009E424A">
              <w:rPr>
                <w:b/>
                <w:color w:val="585858"/>
                <w:spacing w:val="-5"/>
                <w:lang w:val="es-ES"/>
              </w:rPr>
              <w:t xml:space="preserve"> </w:t>
            </w:r>
            <w:r w:rsidRPr="009E424A">
              <w:rPr>
                <w:b/>
                <w:color w:val="585858"/>
                <w:lang w:val="es-ES"/>
              </w:rPr>
              <w:t>Catalunya</w:t>
            </w:r>
            <w:r w:rsidRPr="009E424A">
              <w:rPr>
                <w:b/>
                <w:color w:val="585858"/>
                <w:spacing w:val="-3"/>
                <w:lang w:val="es-ES"/>
              </w:rPr>
              <w:t xml:space="preserve"> </w:t>
            </w:r>
            <w:r w:rsidRPr="009E424A">
              <w:rPr>
                <w:b/>
                <w:color w:val="585858"/>
                <w:lang w:val="es-ES"/>
              </w:rPr>
              <w:t>(UPC)</w:t>
            </w:r>
          </w:p>
        </w:tc>
        <w:tc>
          <w:tcPr>
            <w:tcW w:w="1560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7FE5A2F" w14:textId="77777777" w:rsidR="00833C8F" w:rsidRDefault="00EF10D1">
            <w:pPr>
              <w:pStyle w:val="TableParagraph"/>
              <w:spacing w:before="32"/>
              <w:ind w:left="97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</w:p>
        </w:tc>
        <w:tc>
          <w:tcPr>
            <w:tcW w:w="1691" w:type="dxa"/>
            <w:tcBorders>
              <w:left w:val="single" w:sz="4" w:space="0" w:color="7E7E7E"/>
              <w:bottom w:val="single" w:sz="4" w:space="0" w:color="7E7E7E"/>
            </w:tcBorders>
          </w:tcPr>
          <w:p w14:paraId="33D69531" w14:textId="77777777" w:rsidR="00833C8F" w:rsidRDefault="00EF10D1">
            <w:pPr>
              <w:pStyle w:val="TableParagraph"/>
              <w:spacing w:before="32"/>
              <w:ind w:left="98"/>
            </w:pPr>
            <w:r>
              <w:t>EBARCELO03</w:t>
            </w:r>
          </w:p>
        </w:tc>
      </w:tr>
      <w:tr w:rsidR="00833C8F" w14:paraId="671AA19E" w14:textId="77777777">
        <w:trPr>
          <w:trHeight w:val="517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8FE491E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E47C983" w14:textId="77777777" w:rsidR="00833C8F" w:rsidRDefault="00EF10D1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730A503F" w14:textId="77777777" w:rsidR="00833C8F" w:rsidRDefault="00EF10D1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6642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DB580C9" w14:textId="77777777" w:rsidR="00833C8F" w:rsidRDefault="00EF10D1">
            <w:pPr>
              <w:pStyle w:val="TableParagraph"/>
              <w:spacing w:before="123"/>
              <w:ind w:left="104"/>
            </w:pPr>
            <w:r>
              <w:t>BARCELONA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INFORMATICS</w:t>
            </w:r>
            <w:r>
              <w:rPr>
                <w:spacing w:val="-5"/>
              </w:rPr>
              <w:t xml:space="preserve"> </w:t>
            </w:r>
            <w:r>
              <w:t>(FIB)</w:t>
            </w:r>
          </w:p>
        </w:tc>
      </w:tr>
      <w:tr w:rsidR="00833C8F" w14:paraId="20CC31C7" w14:textId="77777777">
        <w:trPr>
          <w:trHeight w:val="517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3B71B52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29FC200" w14:textId="77777777" w:rsidR="00833C8F" w:rsidRDefault="00EF10D1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3391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5E25017" w14:textId="77777777" w:rsidR="00833C8F" w:rsidRPr="009E424A" w:rsidRDefault="00EF10D1">
            <w:pPr>
              <w:pStyle w:val="TableParagraph"/>
              <w:spacing w:line="258" w:lineRule="exact"/>
              <w:ind w:left="104"/>
              <w:rPr>
                <w:lang w:val="es-ES"/>
              </w:rPr>
            </w:pPr>
            <w:r w:rsidRPr="009E424A">
              <w:rPr>
                <w:lang w:val="es-ES"/>
              </w:rPr>
              <w:t>C/Jordi</w:t>
            </w:r>
            <w:r w:rsidRPr="009E424A">
              <w:rPr>
                <w:spacing w:val="-1"/>
                <w:lang w:val="es-ES"/>
              </w:rPr>
              <w:t xml:space="preserve"> </w:t>
            </w:r>
            <w:r w:rsidRPr="009E424A">
              <w:rPr>
                <w:lang w:val="es-ES"/>
              </w:rPr>
              <w:t>Girona,</w:t>
            </w:r>
            <w:r w:rsidRPr="009E424A">
              <w:rPr>
                <w:spacing w:val="-2"/>
                <w:lang w:val="es-ES"/>
              </w:rPr>
              <w:t xml:space="preserve"> </w:t>
            </w:r>
            <w:r w:rsidRPr="009E424A">
              <w:rPr>
                <w:lang w:val="es-ES"/>
              </w:rPr>
              <w:t>1-3</w:t>
            </w:r>
            <w:r w:rsidRPr="009E424A">
              <w:rPr>
                <w:spacing w:val="-3"/>
                <w:lang w:val="es-ES"/>
              </w:rPr>
              <w:t xml:space="preserve"> </w:t>
            </w:r>
            <w:proofErr w:type="spellStart"/>
            <w:r w:rsidRPr="009E424A">
              <w:rPr>
                <w:lang w:val="es-ES"/>
              </w:rPr>
              <w:t>Edifici</w:t>
            </w:r>
            <w:proofErr w:type="spellEnd"/>
            <w:r w:rsidRPr="009E424A">
              <w:rPr>
                <w:lang w:val="es-ES"/>
              </w:rPr>
              <w:t xml:space="preserve"> B6</w:t>
            </w:r>
          </w:p>
          <w:p w14:paraId="3627773F" w14:textId="77777777" w:rsidR="00833C8F" w:rsidRPr="009E424A" w:rsidRDefault="00EF10D1">
            <w:pPr>
              <w:pStyle w:val="TableParagraph"/>
              <w:spacing w:line="239" w:lineRule="exact"/>
              <w:ind w:left="104"/>
              <w:rPr>
                <w:lang w:val="es-ES"/>
              </w:rPr>
            </w:pPr>
            <w:r w:rsidRPr="009E424A">
              <w:rPr>
                <w:lang w:val="es-ES"/>
              </w:rPr>
              <w:t>Campus</w:t>
            </w:r>
            <w:r w:rsidRPr="009E424A">
              <w:rPr>
                <w:spacing w:val="-1"/>
                <w:lang w:val="es-ES"/>
              </w:rPr>
              <w:t xml:space="preserve"> </w:t>
            </w:r>
            <w:r w:rsidRPr="009E424A">
              <w:rPr>
                <w:lang w:val="es-ES"/>
              </w:rPr>
              <w:t>Nord</w:t>
            </w:r>
            <w:r w:rsidRPr="009E424A">
              <w:rPr>
                <w:spacing w:val="-2"/>
                <w:lang w:val="es-ES"/>
              </w:rPr>
              <w:t xml:space="preserve"> </w:t>
            </w:r>
            <w:r w:rsidRPr="009E424A">
              <w:rPr>
                <w:lang w:val="es-ES"/>
              </w:rPr>
              <w:t>08034</w:t>
            </w:r>
            <w:r w:rsidRPr="009E424A">
              <w:rPr>
                <w:spacing w:val="-3"/>
                <w:lang w:val="es-ES"/>
              </w:rPr>
              <w:t xml:space="preserve"> </w:t>
            </w:r>
            <w:r w:rsidRPr="009E424A">
              <w:rPr>
                <w:lang w:val="es-ES"/>
              </w:rPr>
              <w:t>Barcelona</w:t>
            </w:r>
          </w:p>
        </w:tc>
        <w:tc>
          <w:tcPr>
            <w:tcW w:w="15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3166D27" w14:textId="77777777" w:rsidR="00833C8F" w:rsidRDefault="00EF10D1">
            <w:pPr>
              <w:pStyle w:val="TableParagraph"/>
              <w:spacing w:before="123"/>
              <w:ind w:left="116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169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E662CAA" w14:textId="77777777" w:rsidR="00833C8F" w:rsidRDefault="00EF10D1">
            <w:pPr>
              <w:pStyle w:val="TableParagraph"/>
              <w:spacing w:before="123"/>
              <w:ind w:left="117"/>
            </w:pPr>
            <w:r>
              <w:t>SPAIN</w:t>
            </w:r>
          </w:p>
        </w:tc>
      </w:tr>
      <w:tr w:rsidR="00833C8F" w14:paraId="64B904BF" w14:textId="77777777">
        <w:trPr>
          <w:trHeight w:val="402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49E65BA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BB16084" w14:textId="77777777" w:rsidR="00833C8F" w:rsidRDefault="00EF10D1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3</w:t>
            </w:r>
          </w:p>
        </w:tc>
        <w:tc>
          <w:tcPr>
            <w:tcW w:w="5670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ED0A0E3" w14:textId="77777777" w:rsidR="00833C8F" w:rsidRDefault="00EF10D1">
            <w:pPr>
              <w:pStyle w:val="TableParagraph"/>
              <w:spacing w:before="66"/>
              <w:ind w:left="106"/>
            </w:pPr>
            <w:r>
              <w:t>Carolina</w:t>
            </w:r>
            <w:r>
              <w:rPr>
                <w:spacing w:val="-3"/>
              </w:rPr>
              <w:t xml:space="preserve"> </w:t>
            </w:r>
            <w:r>
              <w:t>Martín</w:t>
            </w:r>
          </w:p>
        </w:tc>
      </w:tr>
      <w:tr w:rsidR="00833C8F" w14:paraId="4475A81C" w14:textId="77777777">
        <w:trPr>
          <w:trHeight w:val="399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8F7FCE3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CAD60B6" w14:textId="77777777" w:rsidR="00833C8F" w:rsidRDefault="00EF10D1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6875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2641490" w14:textId="77777777" w:rsidR="00833C8F" w:rsidRDefault="00EF10D1">
            <w:pPr>
              <w:pStyle w:val="TableParagraph"/>
              <w:spacing w:before="66"/>
              <w:ind w:left="106"/>
            </w:pP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t>Relations</w:t>
            </w:r>
            <w:r>
              <w:rPr>
                <w:spacing w:val="-3"/>
              </w:rPr>
              <w:t xml:space="preserve"> </w:t>
            </w:r>
            <w:r>
              <w:t>Officer</w:t>
            </w:r>
          </w:p>
        </w:tc>
      </w:tr>
      <w:tr w:rsidR="00833C8F" w14:paraId="230A4374" w14:textId="77777777">
        <w:trPr>
          <w:trHeight w:val="404"/>
        </w:trPr>
        <w:tc>
          <w:tcPr>
            <w:tcW w:w="170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0BF252B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001CB25" w14:textId="77777777" w:rsidR="00833C8F" w:rsidRDefault="00EF10D1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98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0FDB3345" w14:textId="77777777" w:rsidR="00833C8F" w:rsidRDefault="00EF10D1">
            <w:pPr>
              <w:pStyle w:val="TableParagraph"/>
              <w:spacing w:before="61"/>
              <w:ind w:left="104"/>
            </w:pPr>
            <w:r>
              <w:t>+34</w:t>
            </w:r>
            <w:r>
              <w:rPr>
                <w:spacing w:val="-3"/>
              </w:rPr>
              <w:t xml:space="preserve"> </w:t>
            </w:r>
            <w:r>
              <w:t>93</w:t>
            </w:r>
            <w:r>
              <w:rPr>
                <w:spacing w:val="-1"/>
              </w:rPr>
              <w:t xml:space="preserve"> </w:t>
            </w:r>
            <w:r>
              <w:t>401 71</w:t>
            </w:r>
            <w:r>
              <w:rPr>
                <w:spacing w:val="-2"/>
              </w:rPr>
              <w:t xml:space="preserve"> </w:t>
            </w:r>
            <w:r>
              <w:t>16</w:t>
            </w:r>
          </w:p>
        </w:tc>
        <w:tc>
          <w:tcPr>
            <w:tcW w:w="994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74A9609" w14:textId="77777777" w:rsidR="00833C8F" w:rsidRDefault="00EF10D1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666" w:type="dxa"/>
            <w:gridSpan w:val="3"/>
            <w:tcBorders>
              <w:top w:val="single" w:sz="4" w:space="0" w:color="7E7E7E"/>
              <w:left w:val="single" w:sz="4" w:space="0" w:color="7E7E7E"/>
            </w:tcBorders>
          </w:tcPr>
          <w:p w14:paraId="336ACB69" w14:textId="77777777" w:rsidR="00833C8F" w:rsidRDefault="005675D0">
            <w:pPr>
              <w:pStyle w:val="TableParagraph"/>
              <w:spacing w:before="61"/>
              <w:ind w:left="104"/>
            </w:pPr>
            <w:hyperlink r:id="rId8">
              <w:r w:rsidR="00EF10D1">
                <w:t>fib.rel.int@upc.edu</w:t>
              </w:r>
            </w:hyperlink>
          </w:p>
        </w:tc>
      </w:tr>
    </w:tbl>
    <w:p w14:paraId="5BCA777B" w14:textId="77777777" w:rsidR="00833C8F" w:rsidRDefault="00833C8F">
      <w:pPr>
        <w:pStyle w:val="Textindependent"/>
        <w:spacing w:before="7"/>
        <w:rPr>
          <w:b/>
          <w:sz w:val="23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330"/>
        <w:gridCol w:w="732"/>
        <w:gridCol w:w="391"/>
        <w:gridCol w:w="912"/>
        <w:gridCol w:w="996"/>
        <w:gridCol w:w="988"/>
        <w:gridCol w:w="136"/>
        <w:gridCol w:w="2604"/>
      </w:tblGrid>
      <w:tr w:rsidR="00833C8F" w14:paraId="31DB798C" w14:textId="77777777">
        <w:trPr>
          <w:trHeight w:val="322"/>
        </w:trPr>
        <w:tc>
          <w:tcPr>
            <w:tcW w:w="1692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01568852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6FB87512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12703817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762495CE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7493FCAA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6C50F746" w14:textId="77777777" w:rsidR="00833C8F" w:rsidRDefault="00833C8F">
            <w:pPr>
              <w:pStyle w:val="TableParagraph"/>
              <w:rPr>
                <w:b/>
                <w:sz w:val="24"/>
              </w:rPr>
            </w:pPr>
          </w:p>
          <w:p w14:paraId="792B1975" w14:textId="77777777" w:rsidR="00833C8F" w:rsidRDefault="00833C8F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57CA667" w14:textId="77777777" w:rsidR="00833C8F" w:rsidRDefault="00EF10D1">
            <w:pPr>
              <w:pStyle w:val="TableParagraph"/>
              <w:ind w:left="97" w:right="17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2453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A086B80" w14:textId="77777777" w:rsidR="00833C8F" w:rsidRDefault="00EF10D1">
            <w:pPr>
              <w:pStyle w:val="TableParagraph"/>
              <w:spacing w:before="32"/>
              <w:ind w:left="105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5636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5010DC2D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178313A4" w14:textId="77777777">
        <w:trPr>
          <w:trHeight w:val="390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BD2C979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0880A16" w14:textId="77777777" w:rsidR="00833C8F" w:rsidRDefault="00EF10D1">
            <w:pPr>
              <w:pStyle w:val="TableParagraph"/>
              <w:spacing w:before="59"/>
              <w:ind w:left="105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6759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DF7D3BF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4F0B9E0F" w14:textId="77777777">
        <w:trPr>
          <w:trHeight w:val="387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A953879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A42EC7" w14:textId="77777777" w:rsidR="00833C8F" w:rsidRDefault="00EF10D1">
            <w:pPr>
              <w:pStyle w:val="TableParagraph"/>
              <w:spacing w:before="58"/>
              <w:ind w:left="105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59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AA38AAB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57C02798" w14:textId="77777777">
        <w:trPr>
          <w:trHeight w:val="394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BBB7A6C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25433F6" w14:textId="77777777" w:rsidR="00833C8F" w:rsidRDefault="00EF10D1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3031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5A3D15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7E62ADE" w14:textId="77777777" w:rsidR="00833C8F" w:rsidRDefault="00EF10D1">
            <w:pPr>
              <w:pStyle w:val="TableParagraph"/>
              <w:spacing w:before="63"/>
              <w:ind w:left="106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60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4075120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0E6AE81E" w14:textId="77777777">
        <w:trPr>
          <w:trHeight w:val="394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1BBCC83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CA16C59" w14:textId="77777777" w:rsidR="00833C8F" w:rsidRDefault="00EF10D1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6759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7C652FF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195D2FA9" w14:textId="77777777">
        <w:trPr>
          <w:trHeight w:val="397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6577488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41E50A2" w14:textId="77777777" w:rsidR="00833C8F" w:rsidRDefault="00EF10D1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  <w:color w:val="585858"/>
              </w:rPr>
              <w:t>Size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5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</w:p>
        </w:tc>
        <w:tc>
          <w:tcPr>
            <w:tcW w:w="472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A083EC7" w14:textId="77777777" w:rsidR="00833C8F" w:rsidRDefault="00EF10D1">
            <w:pPr>
              <w:pStyle w:val="TableParagraph"/>
              <w:tabs>
                <w:tab w:val="left" w:pos="2945"/>
              </w:tabs>
              <w:spacing w:before="63"/>
              <w:ind w:left="504"/>
              <w:rPr>
                <w:sz w:val="18"/>
              </w:rPr>
            </w:pPr>
            <w:r>
              <w:t>&lt;</w:t>
            </w:r>
            <w:r>
              <w:rPr>
                <w:sz w:val="18"/>
              </w:rPr>
              <w:t>250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z w:val="18"/>
              </w:rPr>
              <w:tab/>
              <w:t>&gt;250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</w:p>
        </w:tc>
      </w:tr>
      <w:tr w:rsidR="00833C8F" w14:paraId="7F1A2746" w14:textId="77777777">
        <w:trPr>
          <w:trHeight w:val="399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6FA384B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4E5D2D" w14:textId="77777777" w:rsidR="00833C8F" w:rsidRDefault="00EF10D1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  <w:color w:val="585858"/>
              </w:rPr>
              <w:t>Contact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4</w:t>
            </w:r>
          </w:p>
        </w:tc>
        <w:tc>
          <w:tcPr>
            <w:tcW w:w="5636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1596F93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5A12C65E" w14:textId="77777777">
        <w:trPr>
          <w:trHeight w:val="401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961B692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4A5C88C" w14:textId="77777777" w:rsidR="00833C8F" w:rsidRDefault="00EF10D1">
            <w:pPr>
              <w:pStyle w:val="TableParagraph"/>
              <w:spacing w:before="66"/>
              <w:ind w:left="105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6027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70B5D9B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4F7631DF" w14:textId="77777777">
        <w:trPr>
          <w:trHeight w:val="399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D50F3CB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5A57EF3" w14:textId="77777777" w:rsidR="00833C8F" w:rsidRDefault="00EF10D1">
            <w:pPr>
              <w:pStyle w:val="TableParagraph"/>
              <w:spacing w:before="66"/>
              <w:ind w:left="105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22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903FFB3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975648C" w14:textId="77777777" w:rsidR="00833C8F" w:rsidRDefault="00EF10D1">
            <w:pPr>
              <w:pStyle w:val="TableParagraph"/>
              <w:spacing w:before="66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4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79F25B4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6A47A276" w14:textId="77777777">
        <w:trPr>
          <w:trHeight w:val="402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4641CCB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FB156FD" w14:textId="77777777" w:rsidR="00833C8F" w:rsidRDefault="00EF10D1">
            <w:pPr>
              <w:pStyle w:val="TableParagraph"/>
              <w:spacing w:before="66"/>
              <w:ind w:left="105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5</w:t>
            </w:r>
          </w:p>
        </w:tc>
        <w:tc>
          <w:tcPr>
            <w:tcW w:w="6027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162E714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3D988910" w14:textId="77777777">
        <w:trPr>
          <w:trHeight w:val="392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9306B8C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19ABC2B" w14:textId="77777777" w:rsidR="00833C8F" w:rsidRDefault="00EF10D1">
            <w:pPr>
              <w:pStyle w:val="TableParagraph"/>
              <w:spacing w:before="61"/>
              <w:ind w:left="105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6027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8317D17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0F36FEE6" w14:textId="77777777">
        <w:trPr>
          <w:trHeight w:val="404"/>
        </w:trPr>
        <w:tc>
          <w:tcPr>
            <w:tcW w:w="1692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FCEFD03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2CD1987" w14:textId="77777777" w:rsidR="00833C8F" w:rsidRDefault="00EF10D1">
            <w:pPr>
              <w:pStyle w:val="TableParagraph"/>
              <w:spacing w:before="61"/>
              <w:ind w:left="105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2299" w:type="dxa"/>
            <w:gridSpan w:val="3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71594E25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0A17D62F" w14:textId="77777777" w:rsidR="00833C8F" w:rsidRDefault="00EF10D1">
            <w:pPr>
              <w:pStyle w:val="TableParagraph"/>
              <w:spacing w:before="61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40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4F807C8D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</w:tbl>
    <w:p w14:paraId="4BDD7095" w14:textId="77777777" w:rsidR="00833C8F" w:rsidRDefault="00833C8F">
      <w:pPr>
        <w:rPr>
          <w:rFonts w:ascii="Times New Roman"/>
        </w:rPr>
        <w:sectPr w:rsidR="00833C8F">
          <w:headerReference w:type="default" r:id="rId9"/>
          <w:footerReference w:type="default" r:id="rId10"/>
          <w:type w:val="continuous"/>
          <w:pgSz w:w="11910" w:h="16840"/>
          <w:pgMar w:top="1980" w:right="600" w:bottom="1200" w:left="740" w:header="985" w:footer="1000" w:gutter="0"/>
          <w:pgNumType w:start="1"/>
          <w:cols w:space="708"/>
        </w:sectPr>
      </w:pPr>
    </w:p>
    <w:p w14:paraId="5073569A" w14:textId="77777777" w:rsidR="00833C8F" w:rsidRDefault="00833C8F">
      <w:pPr>
        <w:sectPr w:rsidR="00833C8F" w:rsidSect="00305A39">
          <w:type w:val="continuous"/>
          <w:pgSz w:w="11910" w:h="16840"/>
          <w:pgMar w:top="1979" w:right="601" w:bottom="1202" w:left="743" w:header="987" w:footer="998" w:gutter="0"/>
          <w:cols w:space="708"/>
        </w:sectPr>
      </w:pPr>
    </w:p>
    <w:p w14:paraId="16E35352" w14:textId="77777777" w:rsidR="008E624A" w:rsidRDefault="008E624A" w:rsidP="008E624A">
      <w:pPr>
        <w:ind w:left="535"/>
        <w:rPr>
          <w:b/>
          <w:sz w:val="28"/>
        </w:rPr>
      </w:pPr>
      <w:r>
        <w:rPr>
          <w:b/>
          <w:color w:val="538DD3"/>
          <w:sz w:val="28"/>
        </w:rPr>
        <w:lastRenderedPageBreak/>
        <w:t>BEFORE</w:t>
      </w:r>
      <w:r>
        <w:rPr>
          <w:b/>
          <w:color w:val="538DD3"/>
          <w:spacing w:val="-8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8"/>
          <w:sz w:val="28"/>
        </w:rPr>
        <w:t xml:space="preserve"> </w:t>
      </w:r>
      <w:r>
        <w:rPr>
          <w:b/>
          <w:color w:val="538DD3"/>
          <w:spacing w:val="-2"/>
          <w:sz w:val="28"/>
        </w:rPr>
        <w:t>MOBILITY</w:t>
      </w:r>
    </w:p>
    <w:p w14:paraId="2A002132" w14:textId="77777777" w:rsidR="008E624A" w:rsidRDefault="008E624A" w:rsidP="008E624A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5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3"/>
          <w:sz w:val="24"/>
        </w:rPr>
        <w:t xml:space="preserve"> </w:t>
      </w:r>
      <w:proofErr w:type="spellStart"/>
      <w:r>
        <w:rPr>
          <w:b/>
          <w:color w:val="538DD3"/>
          <w:sz w:val="24"/>
        </w:rPr>
        <w:t>programme</w:t>
      </w:r>
      <w:proofErr w:type="spellEnd"/>
      <w:r>
        <w:rPr>
          <w:b/>
          <w:color w:val="538DD3"/>
          <w:spacing w:val="-2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2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proofErr w:type="spellStart"/>
      <w:r>
        <w:rPr>
          <w:b/>
          <w:color w:val="538DD3"/>
          <w:spacing w:val="-2"/>
          <w:sz w:val="24"/>
        </w:rPr>
        <w:t>Organisation</w:t>
      </w:r>
      <w:proofErr w:type="spellEnd"/>
      <w:r>
        <w:rPr>
          <w:b/>
          <w:color w:val="538DD3"/>
          <w:spacing w:val="-2"/>
          <w:sz w:val="24"/>
        </w:rPr>
        <w:t>/Enterprise</w:t>
      </w:r>
    </w:p>
    <w:p w14:paraId="62063BAD" w14:textId="77777777" w:rsidR="008E624A" w:rsidRDefault="008E624A" w:rsidP="008E624A">
      <w:pPr>
        <w:pStyle w:val="Textindependent"/>
        <w:spacing w:before="3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6" w:space="0" w:color="7E7E7E"/>
          <w:left w:val="double" w:sz="6" w:space="0" w:color="7E7E7E"/>
          <w:bottom w:val="double" w:sz="6" w:space="0" w:color="7E7E7E"/>
          <w:right w:val="double" w:sz="6" w:space="0" w:color="7E7E7E"/>
          <w:insideH w:val="double" w:sz="6" w:space="0" w:color="7E7E7E"/>
          <w:insideV w:val="doub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8E624A" w14:paraId="57A45102" w14:textId="77777777" w:rsidTr="008E624A">
        <w:trPr>
          <w:trHeight w:val="375"/>
        </w:trPr>
        <w:tc>
          <w:tcPr>
            <w:tcW w:w="2279" w:type="dxa"/>
            <w:vMerge w:val="restart"/>
            <w:tcBorders>
              <w:top w:val="double" w:sz="6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242C44C0" w14:textId="77777777" w:rsidR="008E624A" w:rsidRDefault="008E624A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1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the physical component:</w:t>
            </w:r>
          </w:p>
        </w:tc>
        <w:tc>
          <w:tcPr>
            <w:tcW w:w="2267" w:type="dxa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hideMark/>
          </w:tcPr>
          <w:p w14:paraId="5156389D" w14:textId="77777777" w:rsidR="008E624A" w:rsidRDefault="008E624A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From:</w:t>
            </w:r>
          </w:p>
        </w:tc>
        <w:tc>
          <w:tcPr>
            <w:tcW w:w="2407" w:type="dxa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hideMark/>
          </w:tcPr>
          <w:p w14:paraId="73C6C815" w14:textId="77777777" w:rsidR="008E624A" w:rsidRDefault="008E624A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2BF6C0CC" w14:textId="77777777" w:rsidR="008E624A" w:rsidRDefault="008E624A">
            <w:pPr>
              <w:pStyle w:val="TableParagraph"/>
              <w:spacing w:line="270" w:lineRule="atLeast"/>
              <w:ind w:left="110" w:right="129"/>
              <w:rPr>
                <w:b/>
              </w:rPr>
            </w:pPr>
            <w:r>
              <w:rPr>
                <w:b/>
                <w:color w:val="585858"/>
              </w:rPr>
              <w:t>Number of working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hours per week</w:t>
            </w:r>
          </w:p>
        </w:tc>
        <w:tc>
          <w:tcPr>
            <w:tcW w:w="1265" w:type="dxa"/>
            <w:vMerge w:val="restart"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</w:tcPr>
          <w:p w14:paraId="344F0CA1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24A" w14:paraId="562CD55F" w14:textId="77777777" w:rsidTr="008E624A">
        <w:trPr>
          <w:trHeight w:val="420"/>
        </w:trPr>
        <w:tc>
          <w:tcPr>
            <w:tcW w:w="9782" w:type="dxa"/>
            <w:vMerge/>
            <w:tcBorders>
              <w:top w:val="double" w:sz="6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vAlign w:val="center"/>
            <w:hideMark/>
          </w:tcPr>
          <w:p w14:paraId="55C48F5E" w14:textId="77777777" w:rsidR="008E624A" w:rsidRDefault="008E624A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70BCFA96" w14:textId="77777777" w:rsidR="008E624A" w:rsidRDefault="008E624A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1CE64CD9" w14:textId="77777777" w:rsidR="008E624A" w:rsidRDefault="008E624A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[day/month/year]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  <w:hideMark/>
          </w:tcPr>
          <w:p w14:paraId="4A1EDA27" w14:textId="77777777" w:rsidR="008E624A" w:rsidRDefault="008E624A">
            <w:pPr>
              <w:rPr>
                <w:b/>
              </w:rPr>
            </w:pPr>
          </w:p>
        </w:tc>
        <w:tc>
          <w:tcPr>
            <w:tcW w:w="1265" w:type="dxa"/>
            <w:vMerge/>
            <w:tcBorders>
              <w:top w:val="double" w:sz="6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vAlign w:val="center"/>
            <w:hideMark/>
          </w:tcPr>
          <w:p w14:paraId="1CA3E249" w14:textId="77777777" w:rsidR="008E624A" w:rsidRDefault="008E624A">
            <w:pPr>
              <w:rPr>
                <w:rFonts w:ascii="Times New Roman"/>
                <w:sz w:val="20"/>
              </w:rPr>
            </w:pPr>
          </w:p>
        </w:tc>
      </w:tr>
      <w:tr w:rsidR="008E624A" w14:paraId="1F42A8E4" w14:textId="77777777" w:rsidTr="008E624A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110288F6" w14:textId="77777777" w:rsidR="008E624A" w:rsidRDefault="008E624A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virtual</w:t>
            </w:r>
          </w:p>
          <w:p w14:paraId="294D0AFA" w14:textId="77777777" w:rsidR="008E624A" w:rsidRDefault="008E624A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hideMark/>
          </w:tcPr>
          <w:p w14:paraId="0BAAE8D9" w14:textId="77777777" w:rsidR="008E624A" w:rsidRDefault="008E624A">
            <w:pPr>
              <w:pStyle w:val="TableParagraph"/>
              <w:spacing w:line="245" w:lineRule="exact"/>
              <w:ind w:left="109"/>
            </w:pPr>
            <w:r>
              <w:rPr>
                <w:spacing w:val="-2"/>
              </w:rP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hideMark/>
          </w:tcPr>
          <w:p w14:paraId="36B38002" w14:textId="77777777" w:rsidR="008E624A" w:rsidRDefault="008E624A">
            <w:pPr>
              <w:pStyle w:val="TableParagraph"/>
              <w:spacing w:line="245" w:lineRule="exact"/>
              <w:ind w:left="111"/>
            </w:pPr>
            <w:r>
              <w:rPr>
                <w:spacing w:val="-5"/>
              </w:rPr>
              <w:t>To:</w:t>
            </w:r>
          </w:p>
        </w:tc>
      </w:tr>
      <w:tr w:rsidR="008E624A" w14:paraId="76DCB683" w14:textId="77777777" w:rsidTr="008E624A">
        <w:trPr>
          <w:trHeight w:val="258"/>
        </w:trPr>
        <w:tc>
          <w:tcPr>
            <w:tcW w:w="17285" w:type="dxa"/>
            <w:gridSpan w:val="2"/>
            <w:vMerge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vAlign w:val="center"/>
            <w:hideMark/>
          </w:tcPr>
          <w:p w14:paraId="5B55F656" w14:textId="77777777" w:rsidR="008E624A" w:rsidRDefault="008E624A">
            <w:pPr>
              <w:rPr>
                <w:b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0BD83456" w14:textId="77777777" w:rsidR="008E624A" w:rsidRDefault="008E624A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005C7AB9" w14:textId="77777777" w:rsidR="008E624A" w:rsidRDefault="008E624A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pacing w:val="-2"/>
                <w:sz w:val="18"/>
              </w:rPr>
              <w:t>[</w:t>
            </w:r>
            <w:r>
              <w:rPr>
                <w:b/>
                <w:color w:val="595959"/>
                <w:spacing w:val="-2"/>
                <w:sz w:val="16"/>
              </w:rPr>
              <w:t>day/month/year]</w:t>
            </w:r>
          </w:p>
        </w:tc>
      </w:tr>
      <w:tr w:rsidR="008E624A" w14:paraId="165F4DF6" w14:textId="77777777" w:rsidTr="008E624A">
        <w:trPr>
          <w:trHeight w:val="345"/>
        </w:trPr>
        <w:tc>
          <w:tcPr>
            <w:tcW w:w="2279" w:type="dxa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0C52BF59" w14:textId="77777777" w:rsidR="008E624A" w:rsidRDefault="008E624A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  <w:spacing w:val="-2"/>
              </w:rPr>
              <w:t>Traineeship</w:t>
            </w:r>
            <w:r>
              <w:rPr>
                <w:b/>
                <w:color w:val="585858"/>
                <w:spacing w:val="8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</w:tcPr>
          <w:p w14:paraId="5D836FA7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24A" w14:paraId="36B0FB59" w14:textId="77777777" w:rsidTr="008E624A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613E863F" w14:textId="77777777" w:rsidR="008E624A" w:rsidRDefault="008E624A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10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programme</w:t>
            </w:r>
            <w:proofErr w:type="spellEnd"/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9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trainership</w:t>
            </w:r>
            <w:proofErr w:type="spellEnd"/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6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applicable):</w:t>
            </w:r>
          </w:p>
        </w:tc>
      </w:tr>
      <w:tr w:rsidR="008E624A" w14:paraId="36CFA316" w14:textId="77777777" w:rsidTr="008E624A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</w:tcPr>
          <w:p w14:paraId="3EA764B7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24A" w14:paraId="2441F6ED" w14:textId="77777777" w:rsidTr="008E624A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  <w:hideMark/>
          </w:tcPr>
          <w:p w14:paraId="56B05E54" w14:textId="77777777" w:rsidR="008E624A" w:rsidRDefault="008E624A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digital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skills</w:t>
            </w:r>
            <w:hyperlink r:id="rId11" w:anchor="_bookmark0" w:history="1">
              <w:r>
                <w:rPr>
                  <w:rStyle w:val="Enlla"/>
                  <w:b/>
                  <w:color w:val="585858"/>
                  <w:spacing w:val="-2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double" w:sz="6" w:space="0" w:color="7E7E7E"/>
            </w:tcBorders>
            <w:hideMark/>
          </w:tcPr>
          <w:p w14:paraId="471FA677" w14:textId="77777777" w:rsidR="008E624A" w:rsidRDefault="008E624A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rFonts w:ascii="Segoe UI Symbol" w:hAnsi="Segoe UI Symbol" w:cs="Segoe UI Symbol"/>
                <w:color w:val="585858"/>
              </w:rPr>
              <w:t>☐</w:t>
            </w:r>
            <w:r>
              <w:rPr>
                <w:rFonts w:ascii="MS Gothic" w:hAnsi="MS Gothic" w:hint="eastAsia"/>
                <w:color w:val="585858"/>
                <w:spacing w:val="33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Segoe UI Symbol" w:hAnsi="Segoe UI Symbol" w:cs="Segoe UI Symbol"/>
                <w:color w:val="585858"/>
                <w:spacing w:val="-10"/>
              </w:rPr>
              <w:t>☐</w:t>
            </w:r>
          </w:p>
        </w:tc>
      </w:tr>
      <w:tr w:rsidR="008E624A" w14:paraId="5D5A9EF9" w14:textId="77777777" w:rsidTr="008E624A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11AAB7D2" w14:textId="77777777" w:rsidR="008E624A" w:rsidRDefault="008E624A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Outcomes):</w:t>
            </w:r>
          </w:p>
        </w:tc>
      </w:tr>
      <w:tr w:rsidR="008E624A" w14:paraId="02C12C24" w14:textId="77777777" w:rsidTr="008E624A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</w:tcPr>
          <w:p w14:paraId="78918C52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24A" w14:paraId="399AB236" w14:textId="77777777" w:rsidTr="008E624A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47C7086A" w14:textId="77777777" w:rsidR="008E624A" w:rsidRDefault="008E624A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6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description)</w:t>
            </w:r>
          </w:p>
        </w:tc>
      </w:tr>
      <w:tr w:rsidR="008E624A" w14:paraId="4B5149D2" w14:textId="77777777" w:rsidTr="008E624A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</w:tcPr>
          <w:p w14:paraId="7EB39B14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24A" w14:paraId="2E16FBBE" w14:textId="77777777" w:rsidTr="008E624A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single" w:sz="4" w:space="0" w:color="7E7E7E"/>
              <w:right w:val="double" w:sz="6" w:space="0" w:color="7E7E7E"/>
            </w:tcBorders>
            <w:shd w:val="clear" w:color="auto" w:fill="EDEBE0"/>
            <w:hideMark/>
          </w:tcPr>
          <w:p w14:paraId="0889EB5D" w14:textId="77777777" w:rsidR="008E624A" w:rsidRDefault="008E624A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10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6"/>
                <w:sz w:val="16"/>
              </w:rPr>
              <w:t xml:space="preserve"> </w:t>
            </w:r>
            <w:r>
              <w:rPr>
                <w:b/>
                <w:color w:val="585858"/>
                <w:spacing w:val="-2"/>
                <w:sz w:val="16"/>
              </w:rPr>
              <w:t>description)</w:t>
            </w:r>
          </w:p>
        </w:tc>
      </w:tr>
      <w:tr w:rsidR="008E624A" w14:paraId="079FCDFF" w14:textId="77777777" w:rsidTr="008E624A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  <w:left w:val="double" w:sz="6" w:space="0" w:color="7E7E7E"/>
              <w:bottom w:val="double" w:sz="6" w:space="0" w:color="7E7E7E"/>
              <w:right w:val="double" w:sz="6" w:space="0" w:color="7E7E7E"/>
            </w:tcBorders>
          </w:tcPr>
          <w:p w14:paraId="42C48143" w14:textId="77777777" w:rsidR="008E624A" w:rsidRDefault="008E6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AE5D45" w14:textId="77777777" w:rsidR="008E624A" w:rsidRDefault="008E624A" w:rsidP="008E624A">
      <w:pPr>
        <w:pStyle w:val="Textindependent"/>
        <w:rPr>
          <w:b/>
        </w:rPr>
      </w:pPr>
    </w:p>
    <w:p w14:paraId="743CEB4B" w14:textId="0C2E6928" w:rsidR="008E624A" w:rsidRDefault="008E624A" w:rsidP="008E624A">
      <w:pPr>
        <w:pStyle w:val="Textindependent"/>
        <w:spacing w:before="2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83328" behindDoc="1" locked="0" layoutInCell="1" allowOverlap="1" wp14:anchorId="25F8CF14" wp14:editId="626D0A3B">
                <wp:simplePos x="0" y="0"/>
                <wp:positionH relativeFrom="page">
                  <wp:posOffset>890905</wp:posOffset>
                </wp:positionH>
                <wp:positionV relativeFrom="paragraph">
                  <wp:posOffset>187960</wp:posOffset>
                </wp:positionV>
                <wp:extent cx="6228715" cy="779145"/>
                <wp:effectExtent l="0" t="0" r="635" b="1905"/>
                <wp:wrapTopAndBottom/>
                <wp:docPr id="6" name="A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715" cy="779145"/>
                          <a:chOff x="0" y="0"/>
                          <a:chExt cx="6228715" cy="779145"/>
                        </a:xfrm>
                      </wpg:grpSpPr>
                      <wps:wsp>
                        <wps:cNvPr id="3" name="Graphic 7"/>
                        <wps:cNvSpPr/>
                        <wps:spPr>
                          <a:xfrm>
                            <a:off x="19050" y="19050"/>
                            <a:ext cx="619125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417195">
                                <a:moveTo>
                                  <a:pt x="6191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814"/>
                                </a:lnTo>
                                <a:lnTo>
                                  <a:pt x="6191250" y="416814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8"/>
                        <wps:cNvSpPr/>
                        <wps:spPr>
                          <a:xfrm>
                            <a:off x="0" y="0"/>
                            <a:ext cx="621093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935" h="19050">
                                <a:moveTo>
                                  <a:pt x="6210312" y="12204"/>
                                </a:moveTo>
                                <a:lnTo>
                                  <a:pt x="18288" y="12204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050"/>
                                </a:lnTo>
                                <a:lnTo>
                                  <a:pt x="18288" y="19050"/>
                                </a:lnTo>
                                <a:lnTo>
                                  <a:pt x="18288" y="18288"/>
                                </a:lnTo>
                                <a:lnTo>
                                  <a:pt x="6210312" y="18288"/>
                                </a:lnTo>
                                <a:lnTo>
                                  <a:pt x="6210312" y="12204"/>
                                </a:lnTo>
                                <a:close/>
                              </a:path>
                              <a:path w="6210935" h="19050">
                                <a:moveTo>
                                  <a:pt x="6210312" y="12"/>
                                </a:moveTo>
                                <a:lnTo>
                                  <a:pt x="18288" y="12"/>
                                </a:lnTo>
                                <a:lnTo>
                                  <a:pt x="61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"/>
                                </a:lnTo>
                                <a:lnTo>
                                  <a:pt x="6108" y="19050"/>
                                </a:lnTo>
                                <a:lnTo>
                                  <a:pt x="6108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210312" y="6096"/>
                                </a:lnTo>
                                <a:lnTo>
                                  <a:pt x="62103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9"/>
                        <wps:cNvSpPr/>
                        <wps:spPr>
                          <a:xfrm>
                            <a:off x="18288" y="18288"/>
                            <a:ext cx="6192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2520" h="1270">
                                <a:moveTo>
                                  <a:pt x="619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192024" y="762"/>
                                </a:lnTo>
                                <a:lnTo>
                                  <a:pt x="6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10"/>
                        <wps:cNvSpPr/>
                        <wps:spPr>
                          <a:xfrm>
                            <a:off x="0" y="0"/>
                            <a:ext cx="622871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436245">
                                <a:moveTo>
                                  <a:pt x="6108" y="19062"/>
                                </a:moveTo>
                                <a:lnTo>
                                  <a:pt x="0" y="19062"/>
                                </a:lnTo>
                                <a:lnTo>
                                  <a:pt x="0" y="435864"/>
                                </a:lnTo>
                                <a:lnTo>
                                  <a:pt x="6108" y="435864"/>
                                </a:lnTo>
                                <a:lnTo>
                                  <a:pt x="6108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18288" y="19062"/>
                                </a:moveTo>
                                <a:lnTo>
                                  <a:pt x="12192" y="19062"/>
                                </a:lnTo>
                                <a:lnTo>
                                  <a:pt x="12192" y="435864"/>
                                </a:lnTo>
                                <a:lnTo>
                                  <a:pt x="18288" y="435864"/>
                                </a:lnTo>
                                <a:lnTo>
                                  <a:pt x="18288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6216396" y="19062"/>
                                </a:moveTo>
                                <a:lnTo>
                                  <a:pt x="6210300" y="19062"/>
                                </a:lnTo>
                                <a:lnTo>
                                  <a:pt x="6210300" y="435864"/>
                                </a:lnTo>
                                <a:lnTo>
                                  <a:pt x="6216396" y="435864"/>
                                </a:lnTo>
                                <a:lnTo>
                                  <a:pt x="6216396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6216396" y="12192"/>
                                </a:moveTo>
                                <a:lnTo>
                                  <a:pt x="6210300" y="12192"/>
                                </a:lnTo>
                                <a:lnTo>
                                  <a:pt x="6210300" y="18288"/>
                                </a:lnTo>
                                <a:lnTo>
                                  <a:pt x="6210300" y="19050"/>
                                </a:lnTo>
                                <a:lnTo>
                                  <a:pt x="6216396" y="19050"/>
                                </a:lnTo>
                                <a:lnTo>
                                  <a:pt x="6216396" y="18288"/>
                                </a:lnTo>
                                <a:lnTo>
                                  <a:pt x="6216396" y="12204"/>
                                </a:lnTo>
                                <a:close/>
                              </a:path>
                              <a:path w="6228715" h="436245">
                                <a:moveTo>
                                  <a:pt x="6228600" y="19062"/>
                                </a:moveTo>
                                <a:lnTo>
                                  <a:pt x="6222492" y="19062"/>
                                </a:lnTo>
                                <a:lnTo>
                                  <a:pt x="6222492" y="435864"/>
                                </a:lnTo>
                                <a:lnTo>
                                  <a:pt x="6228600" y="435864"/>
                                </a:lnTo>
                                <a:lnTo>
                                  <a:pt x="6228600" y="19062"/>
                                </a:lnTo>
                                <a:close/>
                              </a:path>
                              <a:path w="6228715" h="436245">
                                <a:moveTo>
                                  <a:pt x="622860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10300" y="12"/>
                                </a:lnTo>
                                <a:lnTo>
                                  <a:pt x="6210300" y="6096"/>
                                </a:lnTo>
                                <a:lnTo>
                                  <a:pt x="6222492" y="6096"/>
                                </a:lnTo>
                                <a:lnTo>
                                  <a:pt x="6222492" y="19050"/>
                                </a:lnTo>
                                <a:lnTo>
                                  <a:pt x="6228600" y="19050"/>
                                </a:lnTo>
                                <a:lnTo>
                                  <a:pt x="6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11"/>
                        <wps:cNvSpPr/>
                        <wps:spPr>
                          <a:xfrm>
                            <a:off x="19050" y="435863"/>
                            <a:ext cx="6191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323850">
                                <a:moveTo>
                                  <a:pt x="3765791" y="0"/>
                                </a:moveTo>
                                <a:lnTo>
                                  <a:pt x="3765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765791" y="323850"/>
                                </a:lnTo>
                                <a:lnTo>
                                  <a:pt x="3765791" y="0"/>
                                </a:lnTo>
                                <a:close/>
                              </a:path>
                              <a:path w="6191250" h="323850">
                                <a:moveTo>
                                  <a:pt x="6191250" y="0"/>
                                </a:moveTo>
                                <a:lnTo>
                                  <a:pt x="5655564" y="0"/>
                                </a:lnTo>
                                <a:lnTo>
                                  <a:pt x="4485894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765804" y="323850"/>
                                </a:lnTo>
                                <a:lnTo>
                                  <a:pt x="4485894" y="323850"/>
                                </a:lnTo>
                                <a:lnTo>
                                  <a:pt x="5655564" y="323850"/>
                                </a:lnTo>
                                <a:lnTo>
                                  <a:pt x="6191250" y="323850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12"/>
                        <wps:cNvSpPr/>
                        <wps:spPr>
                          <a:xfrm>
                            <a:off x="0" y="435863"/>
                            <a:ext cx="62287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342900">
                                <a:moveTo>
                                  <a:pt x="913625" y="336804"/>
                                </a:moveTo>
                                <a:lnTo>
                                  <a:pt x="913625" y="336804"/>
                                </a:lnTo>
                                <a:lnTo>
                                  <a:pt x="6108" y="336804"/>
                                </a:lnTo>
                                <a:lnTo>
                                  <a:pt x="6108" y="324612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612"/>
                                </a:lnTo>
                                <a:lnTo>
                                  <a:pt x="0" y="336804"/>
                                </a:lnTo>
                                <a:lnTo>
                                  <a:pt x="0" y="342900"/>
                                </a:lnTo>
                                <a:lnTo>
                                  <a:pt x="6108" y="342900"/>
                                </a:lnTo>
                                <a:lnTo>
                                  <a:pt x="18288" y="342900"/>
                                </a:lnTo>
                                <a:lnTo>
                                  <a:pt x="913625" y="342900"/>
                                </a:lnTo>
                                <a:lnTo>
                                  <a:pt x="913625" y="336804"/>
                                </a:lnTo>
                                <a:close/>
                              </a:path>
                              <a:path w="6228715" h="342900">
                                <a:moveTo>
                                  <a:pt x="913625" y="324599"/>
                                </a:moveTo>
                                <a:lnTo>
                                  <a:pt x="913625" y="324599"/>
                                </a:lnTo>
                                <a:lnTo>
                                  <a:pt x="18288" y="324599"/>
                                </a:lnTo>
                                <a:lnTo>
                                  <a:pt x="1828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324599"/>
                                </a:lnTo>
                                <a:lnTo>
                                  <a:pt x="12192" y="330708"/>
                                </a:lnTo>
                                <a:lnTo>
                                  <a:pt x="18288" y="330708"/>
                                </a:lnTo>
                                <a:lnTo>
                                  <a:pt x="175260" y="330708"/>
                                </a:lnTo>
                                <a:lnTo>
                                  <a:pt x="913625" y="330708"/>
                                </a:lnTo>
                                <a:lnTo>
                                  <a:pt x="913625" y="324599"/>
                                </a:lnTo>
                                <a:close/>
                              </a:path>
                              <a:path w="6228715" h="342900">
                                <a:moveTo>
                                  <a:pt x="6216396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324599"/>
                                </a:lnTo>
                                <a:lnTo>
                                  <a:pt x="5683758" y="324599"/>
                                </a:lnTo>
                                <a:lnTo>
                                  <a:pt x="913638" y="324599"/>
                                </a:lnTo>
                                <a:lnTo>
                                  <a:pt x="913638" y="330708"/>
                                </a:lnTo>
                                <a:lnTo>
                                  <a:pt x="6216396" y="330708"/>
                                </a:lnTo>
                                <a:lnTo>
                                  <a:pt x="6216396" y="324612"/>
                                </a:lnTo>
                                <a:lnTo>
                                  <a:pt x="6216396" y="0"/>
                                </a:lnTo>
                                <a:close/>
                              </a:path>
                              <a:path w="6228715" h="342900">
                                <a:moveTo>
                                  <a:pt x="6228600" y="0"/>
                                </a:moveTo>
                                <a:lnTo>
                                  <a:pt x="6222492" y="0"/>
                                </a:lnTo>
                                <a:lnTo>
                                  <a:pt x="6222492" y="324612"/>
                                </a:lnTo>
                                <a:lnTo>
                                  <a:pt x="6222492" y="336804"/>
                                </a:lnTo>
                                <a:lnTo>
                                  <a:pt x="913638" y="336804"/>
                                </a:lnTo>
                                <a:lnTo>
                                  <a:pt x="913638" y="342900"/>
                                </a:lnTo>
                                <a:lnTo>
                                  <a:pt x="6228600" y="342900"/>
                                </a:lnTo>
                                <a:lnTo>
                                  <a:pt x="6228600" y="324612"/>
                                </a:lnTo>
                                <a:lnTo>
                                  <a:pt x="6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3"/>
                        <wps:cNvSpPr txBox="1"/>
                        <wps:spPr>
                          <a:xfrm>
                            <a:off x="0" y="0"/>
                            <a:ext cx="6228715" cy="779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CFB8B" w14:textId="77777777" w:rsidR="008E624A" w:rsidRDefault="008E624A" w:rsidP="008E624A">
                              <w:pPr>
                                <w:tabs>
                                  <w:tab w:val="left" w:pos="5519"/>
                                </w:tabs>
                                <w:spacing w:before="90"/>
                                <w:ind w:left="123" w:right="66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</w:rPr>
                                <w:t>The level of language competence</w:t>
                              </w:r>
                              <w:hyperlink r:id="rId12" w:anchor="_bookmark1" w:history="1">
                                <w:r>
                                  <w:rPr>
                                    <w:rStyle w:val="Enlla"/>
                                    <w:b/>
                                    <w:color w:val="585858"/>
                                    <w:vertAlign w:val="superscript"/>
                                  </w:rPr>
                                  <w:t>11</w:t>
                                </w:r>
                              </w:hyperlink>
                              <w:r>
                                <w:rPr>
                                  <w:b/>
                                  <w:color w:val="585858"/>
                                </w:rPr>
                                <w:t xml:space="preserve"> in </w:t>
                              </w:r>
                              <w:r>
                                <w:rPr>
                                  <w:b/>
                                  <w:color w:val="585858"/>
                                  <w:u w:val="single" w:color="57575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[indicate</w:t>
                              </w:r>
                              <w:r>
                                <w:rPr>
                                  <w:b/>
                                  <w:color w:val="585858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here</w:t>
                              </w:r>
                              <w:r>
                                <w:rPr>
                                  <w:b/>
                                  <w:color w:val="585858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585858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16"/>
                                </w:rPr>
                                <w:t>work]</w:t>
                              </w:r>
                              <w:r>
                                <w:rPr>
                                  <w:b/>
                                  <w:color w:val="58585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the trainee already has or agrees to acquire by the start of the mobility period is:</w:t>
                              </w:r>
                            </w:p>
                            <w:p w14:paraId="39BAF610" w14:textId="77777777" w:rsidR="008E624A" w:rsidRDefault="008E624A" w:rsidP="008E624A">
                              <w:pPr>
                                <w:tabs>
                                  <w:tab w:val="left" w:pos="1532"/>
                                  <w:tab w:val="left" w:pos="2666"/>
                                  <w:tab w:val="left" w:pos="3800"/>
                                  <w:tab w:val="left" w:pos="4934"/>
                                  <w:tab w:val="left" w:pos="6068"/>
                                  <w:tab w:val="left" w:pos="7202"/>
                                </w:tabs>
                                <w:spacing w:before="136"/>
                                <w:ind w:left="398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  <w:position w:val="1"/>
                                </w:rPr>
                                <w:t>A1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color w:val="585858"/>
                                  <w:spacing w:val="-12"/>
                                  <w:position w:val="1"/>
                                </w:rPr>
                                <w:t>☐</w:t>
                              </w:r>
                              <w:r>
                                <w:rPr>
                                  <w:rFonts w:ascii="MS Gothic" w:hAnsi="MS Gothic" w:hint="eastAsia"/>
                                  <w:color w:val="585858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A2</w:t>
                              </w:r>
                              <w:r>
                                <w:rPr>
                                  <w:b/>
                                  <w:color w:val="585858"/>
                                  <w:spacing w:val="69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B1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  <w:position w:val="1"/>
                                </w:rPr>
                                <w:t>B2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  <w:color w:val="585858"/>
                                  <w:spacing w:val="-10"/>
                                  <w:position w:val="1"/>
                                </w:rPr>
                                <w:t>☐</w:t>
                              </w:r>
                              <w:r>
                                <w:rPr>
                                  <w:rFonts w:ascii="MS Gothic" w:hAnsi="MS Gothic" w:hint="eastAsia"/>
                                  <w:color w:val="585858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C1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C2</w:t>
                              </w:r>
                              <w:r>
                                <w:rPr>
                                  <w:b/>
                                  <w:color w:val="585858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Native</w:t>
                              </w:r>
                              <w:r>
                                <w:rPr>
                                  <w:b/>
                                  <w:color w:val="58585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</w:rPr>
                                <w:t>speaker</w:t>
                              </w:r>
                              <w:r>
                                <w:rPr>
                                  <w:b/>
                                  <w:color w:val="58585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585858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8CF14" id="Agrupa 6" o:spid="_x0000_s1026" style="position:absolute;margin-left:70.15pt;margin-top:14.8pt;width:490.45pt;height:61.35pt;z-index:-16433152;mso-wrap-distance-left:0;mso-wrap-distance-right:0;mso-position-horizontal-relative:page" coordsize="62287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">
                <v:shape id="Graphic 7" o:spid="_x0000_s1027" style="position:absolute;left:190;top:190;width:61913;height:4172;visibility:visible;mso-wrap-style:square;v-text-anchor:top" coordsize="619125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" path="m6191250,l,,,416814r6191250,l6191250,xe" fillcolor="#edebe0" stroked="f">
                  <v:path arrowok="t"/>
                </v:shape>
                <v:shape id="Graphic 8" o:spid="_x0000_s1028" style="position:absolute;width:62109;height:190;visibility:visible;mso-wrap-style:square;v-text-anchor:top" coordsize="621093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" path="m6210312,12204r-6192024,l12192,12192r,6096l12192,19050r6096,l18288,18288r6192024,l6210312,12204xem6210312,12l18288,12,6108,12,,,,6096,,19050r6108,l6108,6096r12180,l6210312,6096r,-6084xe" fillcolor="#7e7e7e" stroked="f">
                  <v:path arrowok="t"/>
                </v:shape>
                <v:shape id="Graphic 9" o:spid="_x0000_s1029" style="position:absolute;left:182;top:182;width:61926;height:13;visibility:visible;mso-wrap-style:square;v-text-anchor:top" coordsize="6192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" path="m6192024,l,,,762r6192024,l6192024,xe" fillcolor="#edebe0" stroked="f">
                  <v:path arrowok="t"/>
                </v:shape>
                <v:shape id="Graphic 10" o:spid="_x0000_s1030" style="position:absolute;width:62287;height:4362;visibility:visible;mso-wrap-style:square;v-text-anchor:top" coordsize="622871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" path="m6108,19062l,19062,,435864r6108,l6108,19062xem18288,19062r-6096,l12192,435864r6096,l18288,19062xem6216396,19062r-6096,l6210300,435864r6096,l6216396,19062xem6216396,12192r-6096,l6210300,18288r,762l6216396,19050r,-762l6216396,12204r,-12xem6228600,19062r-6108,l6222492,435864r6108,l6228600,19062xem6228600,r-6108,l6210300,12r,6084l6222492,6096r,12954l6228600,19050r,-19050xe" fillcolor="#7e7e7e" stroked="f">
                  <v:path arrowok="t"/>
                </v:shape>
                <v:shape id="Graphic 11" o:spid="_x0000_s1031" style="position:absolute;left:190;top:4358;width:61913;height:3239;visibility:visible;mso-wrap-style:square;v-text-anchor:top" coordsize="61912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" path="m3765791,r,l,,,323850r3765791,l3765791,xem6191250,l5655564,,4485894,,3765804,r,323850l4485894,323850r1169670,l6191250,323850,6191250,xe" fillcolor="#edebe0" stroked="f">
                  <v:path arrowok="t"/>
                </v:shape>
                <v:shape id="Graphic 12" o:spid="_x0000_s1032" style="position:absolute;top:4358;width:62287;height:3429;visibility:visible;mso-wrap-style:square;v-text-anchor:top" coordsize="622871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" path="m913625,336804r,l6108,336804r,-12192l6108,,,,,324612r,12192l,342900r6108,l18288,342900r895337,l913625,336804xem913625,324599r,l18288,324599,18288,,12192,r,324599l12192,330708r6096,l175260,330708r738365,l913625,324599xem6216396,r-6096,l6210300,324599r-526542,l913638,324599r,6109l6216396,330708r,-6096l6216396,xem6228600,r-6108,l6222492,324612r,12192l913638,336804r,6096l6228600,342900r,-18288l6228600,xe" fillcolor="#7e7e7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width:62287;height:7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52CFB8B" w14:textId="77777777" w:rsidR="008E624A" w:rsidRDefault="008E624A" w:rsidP="008E624A">
                        <w:pPr>
                          <w:tabs>
                            <w:tab w:val="left" w:pos="5519"/>
                          </w:tabs>
                          <w:spacing w:before="90"/>
                          <w:ind w:left="123" w:right="66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The level of language competence</w:t>
                        </w:r>
                        <w:hyperlink r:id="rId13" w:anchor="_bookmark1" w:history="1">
                          <w:r>
                            <w:rPr>
                              <w:rStyle w:val="Enlla"/>
                              <w:b/>
                              <w:color w:val="585858"/>
                              <w:vertAlign w:val="superscript"/>
                            </w:rPr>
                            <w:t>11</w:t>
                          </w:r>
                        </w:hyperlink>
                        <w:r>
                          <w:rPr>
                            <w:b/>
                            <w:color w:val="585858"/>
                          </w:rPr>
                          <w:t xml:space="preserve"> in </w:t>
                        </w:r>
                        <w:r>
                          <w:rPr>
                            <w:b/>
                            <w:color w:val="585858"/>
                            <w:u w:val="single" w:color="575757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[indicate</w:t>
                        </w:r>
                        <w:r>
                          <w:rPr>
                            <w:b/>
                            <w:color w:val="585858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here</w:t>
                        </w:r>
                        <w:r>
                          <w:rPr>
                            <w:b/>
                            <w:color w:val="585858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585858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main</w:t>
                        </w:r>
                        <w:r>
                          <w:rPr>
                            <w:b/>
                            <w:color w:val="58585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language</w:t>
                        </w:r>
                        <w:r>
                          <w:rPr>
                            <w:b/>
                            <w:color w:val="58585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58585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16"/>
                          </w:rPr>
                          <w:t>work]</w:t>
                        </w:r>
                        <w:r>
                          <w:rPr>
                            <w:b/>
                            <w:color w:val="58585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that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the trainee already has or agrees to acquire by the start of the mobility period is:</w:t>
                        </w:r>
                      </w:p>
                      <w:p w14:paraId="39BAF610" w14:textId="77777777" w:rsidR="008E624A" w:rsidRDefault="008E624A" w:rsidP="008E624A">
                        <w:pPr>
                          <w:tabs>
                            <w:tab w:val="left" w:pos="1532"/>
                            <w:tab w:val="left" w:pos="2666"/>
                            <w:tab w:val="left" w:pos="3800"/>
                            <w:tab w:val="left" w:pos="4934"/>
                            <w:tab w:val="left" w:pos="6068"/>
                            <w:tab w:val="left" w:pos="7202"/>
                          </w:tabs>
                          <w:spacing w:before="136"/>
                          <w:ind w:left="398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b/>
                            <w:color w:val="585858"/>
                            <w:position w:val="1"/>
                          </w:rPr>
                          <w:t>A1</w:t>
                        </w:r>
                        <w:r>
                          <w:rPr>
                            <w:b/>
                            <w:color w:val="585858"/>
                            <w:spacing w:val="4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color w:val="585858"/>
                            <w:spacing w:val="-12"/>
                            <w:position w:val="1"/>
                          </w:rPr>
                          <w:t>☐</w:t>
                        </w:r>
                        <w:r>
                          <w:rPr>
                            <w:rFonts w:ascii="MS Gothic" w:hAnsi="MS Gothic" w:hint="eastAsia"/>
                            <w:color w:val="585858"/>
                            <w:position w:val="1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A2</w:t>
                        </w:r>
                        <w:r>
                          <w:rPr>
                            <w:b/>
                            <w:color w:val="585858"/>
                            <w:spacing w:val="69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B1</w:t>
                        </w:r>
                        <w:r>
                          <w:rPr>
                            <w:b/>
                            <w:color w:val="585858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  <w:position w:val="1"/>
                          </w:rPr>
                          <w:t>B2</w:t>
                        </w:r>
                        <w:r>
                          <w:rPr>
                            <w:b/>
                            <w:color w:val="585858"/>
                            <w:spacing w:val="4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  <w:color w:val="585858"/>
                            <w:spacing w:val="-10"/>
                            <w:position w:val="1"/>
                          </w:rPr>
                          <w:t>☐</w:t>
                        </w:r>
                        <w:r>
                          <w:rPr>
                            <w:rFonts w:ascii="MS Gothic" w:hAnsi="MS Gothic" w:hint="eastAsia"/>
                            <w:color w:val="585858"/>
                            <w:position w:val="1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C1</w:t>
                        </w:r>
                        <w:r>
                          <w:rPr>
                            <w:b/>
                            <w:color w:val="585858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C2</w:t>
                        </w:r>
                        <w:r>
                          <w:rPr>
                            <w:b/>
                            <w:color w:val="585858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color w:val="585858"/>
                          </w:rPr>
                          <w:tab/>
                        </w:r>
                        <w:r>
                          <w:rPr>
                            <w:b/>
                            <w:color w:val="585858"/>
                          </w:rPr>
                          <w:t>Native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speaker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585858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3964E8" w14:textId="77777777" w:rsidR="008E624A" w:rsidRDefault="008E624A">
      <w:pPr>
        <w:pStyle w:val="Ttol1"/>
        <w:rPr>
          <w:color w:val="538DD3"/>
        </w:rPr>
      </w:pPr>
    </w:p>
    <w:p w14:paraId="60DFFC76" w14:textId="77777777" w:rsidR="008E624A" w:rsidRDefault="008E624A">
      <w:pPr>
        <w:pStyle w:val="Ttol1"/>
        <w:rPr>
          <w:color w:val="538DD3"/>
        </w:rPr>
      </w:pPr>
    </w:p>
    <w:p w14:paraId="0898458C" w14:textId="71E1073F" w:rsidR="00833C8F" w:rsidRDefault="00EF10D1">
      <w:pPr>
        <w:pStyle w:val="Ttol1"/>
      </w:pPr>
      <w:r>
        <w:rPr>
          <w:color w:val="538DD3"/>
        </w:rPr>
        <w:lastRenderedPageBreak/>
        <w:t>Table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Institution</w:t>
      </w:r>
    </w:p>
    <w:p w14:paraId="54B0B79E" w14:textId="77777777" w:rsidR="00833C8F" w:rsidRDefault="00EF10D1">
      <w:pPr>
        <w:pStyle w:val="Textindependent"/>
        <w:spacing w:before="250"/>
        <w:ind w:left="537"/>
      </w:pPr>
      <w:r>
        <w:rPr>
          <w:color w:val="585858"/>
          <w:sz w:val="18"/>
        </w:rPr>
        <w:t>(</w:t>
      </w:r>
      <w:proofErr w:type="gramStart"/>
      <w:r>
        <w:rPr>
          <w:color w:val="585858"/>
        </w:rPr>
        <w:t>please</w:t>
      </w:r>
      <w:proofErr w:type="gramEnd"/>
      <w:r>
        <w:rPr>
          <w:color w:val="585858"/>
          <w:spacing w:val="-3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3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boxes)</w:t>
      </w:r>
    </w:p>
    <w:p w14:paraId="1A81053D" w14:textId="77777777" w:rsidR="00833C8F" w:rsidRDefault="00833C8F">
      <w:pPr>
        <w:pStyle w:val="Textindependent"/>
        <w:spacing w:before="4"/>
        <w:rPr>
          <w:sz w:val="19"/>
        </w:rPr>
      </w:pPr>
    </w:p>
    <w:p w14:paraId="62B2AAA8" w14:textId="77777777" w:rsidR="00833C8F" w:rsidRDefault="00EF10D1">
      <w:pPr>
        <w:pStyle w:val="Pargrafdellista"/>
        <w:numPr>
          <w:ilvl w:val="0"/>
          <w:numId w:val="1"/>
        </w:numPr>
        <w:tabs>
          <w:tab w:val="left" w:pos="780"/>
        </w:tabs>
        <w:ind w:right="250" w:firstLine="0"/>
      </w:pPr>
      <w:r>
        <w:rPr>
          <w:color w:val="585858"/>
        </w:rPr>
        <w:t>The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embedded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curriculum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undertakes to:</w:t>
      </w:r>
    </w:p>
    <w:p w14:paraId="7B49E364" w14:textId="77777777" w:rsidR="00833C8F" w:rsidRDefault="00833C8F">
      <w:pPr>
        <w:pStyle w:val="Textindependent"/>
        <w:spacing w:before="12"/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1277"/>
        <w:gridCol w:w="3542"/>
        <w:gridCol w:w="2405"/>
      </w:tblGrid>
      <w:tr w:rsidR="00833C8F" w14:paraId="76E047BB" w14:textId="77777777">
        <w:trPr>
          <w:trHeight w:val="478"/>
        </w:trPr>
        <w:tc>
          <w:tcPr>
            <w:tcW w:w="369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CA576E7" w14:textId="77777777" w:rsidR="00833C8F" w:rsidRDefault="00EF10D1">
            <w:pPr>
              <w:pStyle w:val="TableParagraph"/>
              <w:spacing w:before="104"/>
              <w:ind w:left="90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vertAlign w:val="superscript"/>
              </w:rPr>
              <w:t>8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5947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52CF5442" w14:textId="347D9AAC" w:rsidR="00833C8F" w:rsidRDefault="00EF10D1">
            <w:pPr>
              <w:pStyle w:val="TableParagraph"/>
              <w:tabs>
                <w:tab w:val="left" w:pos="1805"/>
              </w:tabs>
              <w:spacing w:before="100"/>
              <w:ind w:left="105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 w:rsidR="009E424A">
              <w:rPr>
                <w:rFonts w:ascii="MS Gothic" w:hAnsi="MS Gothic"/>
                <w:color w:val="585858"/>
              </w:rPr>
              <w:t>☒</w:t>
            </w:r>
            <w:r w:rsidR="009E424A">
              <w:rPr>
                <w:rFonts w:ascii="MS Gothic" w:hAnsi="MS Gothic"/>
                <w:color w:val="585858"/>
              </w:rPr>
              <w:t xml:space="preserve"> (</w:t>
            </w:r>
            <w:r w:rsidR="009E424A">
              <w:rPr>
                <w:color w:val="585858"/>
              </w:rPr>
              <w:t>TFM</w:t>
            </w:r>
            <w:r w:rsidR="009E424A">
              <w:rPr>
                <w:color w:val="585858"/>
                <w:spacing w:val="-1"/>
              </w:rPr>
              <w:t xml:space="preserve"> </w:t>
            </w:r>
            <w:r w:rsidR="009E424A">
              <w:rPr>
                <w:color w:val="585858"/>
              </w:rPr>
              <w:t>(12</w:t>
            </w:r>
            <w:r w:rsidR="009E424A">
              <w:rPr>
                <w:color w:val="585858"/>
                <w:spacing w:val="-2"/>
              </w:rPr>
              <w:t xml:space="preserve"> </w:t>
            </w:r>
            <w:r w:rsidR="009E424A">
              <w:rPr>
                <w:color w:val="585858"/>
              </w:rPr>
              <w:t>ECTS)</w:t>
            </w:r>
            <w:r w:rsidR="009E424A">
              <w:rPr>
                <w:rFonts w:ascii="MS Gothic" w:hAnsi="MS Gothic"/>
                <w:color w:val="585858"/>
              </w:rPr>
              <w:t>)</w:t>
            </w:r>
            <w:r>
              <w:rPr>
                <w:rFonts w:ascii="MS Gothic" w:hAnsi="MS Gothic"/>
                <w:color w:val="585858"/>
                <w:spacing w:val="86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833C8F" w14:paraId="6BCC6C92" w14:textId="77777777">
        <w:trPr>
          <w:trHeight w:val="537"/>
        </w:trPr>
        <w:tc>
          <w:tcPr>
            <w:tcW w:w="241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52CD662" w14:textId="77777777" w:rsidR="00833C8F" w:rsidRDefault="00EF10D1">
            <w:pPr>
              <w:pStyle w:val="TableParagraph"/>
              <w:spacing w:before="134"/>
              <w:ind w:left="90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4293468" w14:textId="2A4D74B3" w:rsidR="00833C8F" w:rsidRDefault="00EF10D1">
            <w:pPr>
              <w:pStyle w:val="TableParagraph"/>
              <w:tabs>
                <w:tab w:val="left" w:pos="2721"/>
                <w:tab w:val="left" w:pos="4431"/>
              </w:tabs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 w:rsidR="009E424A">
              <w:rPr>
                <w:rFonts w:ascii="MS Gothic" w:hAnsi="MS Gothic"/>
                <w:color w:val="585858"/>
              </w:rPr>
              <w:t>☒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 xml:space="preserve">Interview </w:t>
            </w:r>
            <w:r w:rsidR="009E424A">
              <w:rPr>
                <w:rFonts w:ascii="MS Gothic" w:hAnsi="MS Gothic"/>
                <w:color w:val="585858"/>
              </w:rPr>
              <w:t>☒</w:t>
            </w:r>
          </w:p>
        </w:tc>
      </w:tr>
      <w:tr w:rsidR="00833C8F" w14:paraId="3CD34919" w14:textId="77777777">
        <w:trPr>
          <w:trHeight w:val="546"/>
        </w:trPr>
        <w:tc>
          <w:tcPr>
            <w:tcW w:w="7238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C6E015F" w14:textId="77777777" w:rsidR="00833C8F" w:rsidRDefault="00EF10D1">
            <w:pPr>
              <w:pStyle w:val="TableParagraph"/>
              <w:spacing w:before="138"/>
              <w:ind w:left="90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3375561" w14:textId="7C2D3860" w:rsidR="00833C8F" w:rsidRDefault="00EF10D1">
            <w:pPr>
              <w:pStyle w:val="TableParagraph"/>
              <w:spacing w:before="132"/>
              <w:ind w:left="106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 w:rsidR="009E424A">
              <w:rPr>
                <w:rFonts w:ascii="MS Gothic" w:hAnsi="MS Gothic"/>
                <w:color w:val="585858"/>
              </w:rPr>
              <w:t>☒</w:t>
            </w:r>
            <w:r>
              <w:rPr>
                <w:rFonts w:ascii="MS Gothic" w:hAnsi="MS Gothic"/>
                <w:color w:val="585858"/>
                <w:spacing w:val="39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7CF22D93" w14:textId="77777777">
        <w:trPr>
          <w:trHeight w:val="548"/>
        </w:trPr>
        <w:tc>
          <w:tcPr>
            <w:tcW w:w="7238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0A81C47" w14:textId="77777777" w:rsidR="00833C8F" w:rsidRDefault="00EF10D1">
            <w:pPr>
              <w:pStyle w:val="TableParagraph"/>
              <w:spacing w:before="140"/>
              <w:ind w:left="90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(or 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C517B41" w14:textId="09014FF7" w:rsidR="00833C8F" w:rsidRDefault="00EF10D1">
            <w:pPr>
              <w:pStyle w:val="TableParagraph"/>
              <w:spacing w:before="135"/>
              <w:ind w:left="106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 w:rsidR="009E424A">
              <w:rPr>
                <w:rFonts w:ascii="MS Gothic" w:hAnsi="MS Gothic"/>
                <w:color w:val="585858"/>
              </w:rPr>
              <w:t>☒</w:t>
            </w:r>
            <w:r>
              <w:rPr>
                <w:rFonts w:ascii="MS Gothic" w:hAnsi="MS Gothic"/>
                <w:color w:val="585858"/>
                <w:spacing w:val="39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489CF85D" w14:textId="77777777">
        <w:trPr>
          <w:trHeight w:val="524"/>
        </w:trPr>
        <w:tc>
          <w:tcPr>
            <w:tcW w:w="7238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1CB4CBF" w14:textId="77777777" w:rsidR="00833C8F" w:rsidRDefault="00EF10D1">
            <w:pPr>
              <w:pStyle w:val="TableParagraph"/>
              <w:spacing w:before="128"/>
              <w:ind w:left="90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Europass</w:t>
            </w:r>
            <w:proofErr w:type="spellEnd"/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1F4C2E67" w14:textId="774C292C" w:rsidR="00833C8F" w:rsidRDefault="00EF10D1">
            <w:pPr>
              <w:pStyle w:val="TableParagraph"/>
              <w:spacing w:before="123"/>
              <w:ind w:left="106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 w:rsidR="009E424A"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9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 w:rsidR="009E424A">
              <w:rPr>
                <w:rFonts w:ascii="MS Gothic" w:hAnsi="MS Gothic"/>
                <w:color w:val="585858"/>
              </w:rPr>
              <w:t>☒</w:t>
            </w:r>
          </w:p>
        </w:tc>
      </w:tr>
    </w:tbl>
    <w:p w14:paraId="48F0E48C" w14:textId="77777777" w:rsidR="00833C8F" w:rsidRDefault="00833C8F">
      <w:pPr>
        <w:pStyle w:val="Textindependent"/>
        <w:spacing w:before="10"/>
        <w:rPr>
          <w:sz w:val="29"/>
        </w:rPr>
      </w:pPr>
    </w:p>
    <w:p w14:paraId="5C7CA3C0" w14:textId="77777777" w:rsidR="00833C8F" w:rsidRDefault="00EF10D1">
      <w:pPr>
        <w:pStyle w:val="Pargrafdellista"/>
        <w:numPr>
          <w:ilvl w:val="0"/>
          <w:numId w:val="1"/>
        </w:numPr>
        <w:tabs>
          <w:tab w:val="left" w:pos="754"/>
        </w:tabs>
        <w:ind w:firstLine="0"/>
      </w:pPr>
      <w:r>
        <w:rPr>
          <w:color w:val="585858"/>
        </w:rPr>
        <w:t>The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voluntary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to:</w:t>
      </w:r>
    </w:p>
    <w:p w14:paraId="34A2F53C" w14:textId="77777777" w:rsidR="00833C8F" w:rsidRDefault="00833C8F">
      <w:pPr>
        <w:pStyle w:val="Textindependent"/>
        <w:spacing w:before="9"/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08"/>
        <w:gridCol w:w="708"/>
        <w:gridCol w:w="2835"/>
        <w:gridCol w:w="2406"/>
      </w:tblGrid>
      <w:tr w:rsidR="00833C8F" w14:paraId="7AF456E4" w14:textId="77777777">
        <w:trPr>
          <w:trHeight w:val="479"/>
        </w:trPr>
        <w:tc>
          <w:tcPr>
            <w:tcW w:w="3697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AA6DBA1" w14:textId="77777777" w:rsidR="00833C8F" w:rsidRDefault="00EF10D1">
            <w:pPr>
              <w:pStyle w:val="TableParagraph"/>
              <w:spacing w:before="106"/>
              <w:ind w:left="90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3543" w:type="dxa"/>
            <w:gridSpan w:val="2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1E44B1B7" w14:textId="45CB3497" w:rsidR="00833C8F" w:rsidRDefault="00EF10D1">
            <w:pPr>
              <w:pStyle w:val="TableParagraph"/>
              <w:spacing w:before="100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 w:rsidR="009E424A"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7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2406" w:type="dxa"/>
            <w:tcBorders>
              <w:left w:val="nil"/>
              <w:bottom w:val="single" w:sz="8" w:space="0" w:color="7E7E7E"/>
            </w:tcBorders>
          </w:tcPr>
          <w:p w14:paraId="4C62877B" w14:textId="77777777" w:rsidR="00833C8F" w:rsidRDefault="00833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8F" w14:paraId="2BB3AE98" w14:textId="77777777">
        <w:trPr>
          <w:trHeight w:val="476"/>
        </w:trPr>
        <w:tc>
          <w:tcPr>
            <w:tcW w:w="4405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AB66789" w14:textId="77777777" w:rsidR="00833C8F" w:rsidRDefault="00EF10D1">
            <w:pPr>
              <w:pStyle w:val="TableParagraph"/>
              <w:spacing w:before="104"/>
              <w:ind w:left="90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yes, please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283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12AEAC3E" w14:textId="612C21E9" w:rsidR="00833C8F" w:rsidRDefault="00833C8F">
            <w:pPr>
              <w:pStyle w:val="TableParagraph"/>
              <w:spacing w:before="104"/>
              <w:ind w:left="104"/>
            </w:pPr>
          </w:p>
        </w:tc>
        <w:tc>
          <w:tcPr>
            <w:tcW w:w="2406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52128636" w14:textId="77777777" w:rsidR="00833C8F" w:rsidRDefault="00833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8F" w14:paraId="6F2B80C0" w14:textId="77777777">
        <w:trPr>
          <w:trHeight w:val="539"/>
        </w:trPr>
        <w:tc>
          <w:tcPr>
            <w:tcW w:w="298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73DC30E" w14:textId="77777777" w:rsidR="00833C8F" w:rsidRDefault="00EF10D1">
            <w:pPr>
              <w:pStyle w:val="TableParagraph"/>
              <w:spacing w:before="133"/>
              <w:ind w:left="90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4251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0770AEA8" w14:textId="51398D93" w:rsidR="00833C8F" w:rsidRDefault="00EF10D1">
            <w:pPr>
              <w:pStyle w:val="TableParagraph"/>
              <w:spacing w:before="130"/>
              <w:ind w:left="102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 w:rsidR="009E424A"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7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2406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08E909D9" w14:textId="77777777" w:rsidR="00833C8F" w:rsidRDefault="00833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8F" w14:paraId="4C89F80A" w14:textId="77777777">
        <w:trPr>
          <w:trHeight w:val="536"/>
        </w:trPr>
        <w:tc>
          <w:tcPr>
            <w:tcW w:w="298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2F74B6B" w14:textId="77777777" w:rsidR="00833C8F" w:rsidRDefault="00EF10D1">
            <w:pPr>
              <w:pStyle w:val="TableParagraph"/>
              <w:spacing w:before="133"/>
              <w:ind w:left="90"/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grade based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4251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141549E0" w14:textId="166E4BDA" w:rsidR="00833C8F" w:rsidRDefault="00EF10D1">
            <w:pPr>
              <w:pStyle w:val="TableParagraph"/>
              <w:tabs>
                <w:tab w:val="left" w:pos="2718"/>
              </w:tabs>
              <w:spacing w:before="127"/>
              <w:ind w:left="102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 w:rsidR="009E424A"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2406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0FBFCF8C" w14:textId="5570ACCA" w:rsidR="00833C8F" w:rsidRDefault="00EF10D1">
            <w:pPr>
              <w:pStyle w:val="TableParagraph"/>
              <w:spacing w:before="127"/>
              <w:ind w:left="186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Interview </w:t>
            </w:r>
            <w:r w:rsidR="009E424A"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361EBFB8" w14:textId="77777777">
        <w:trPr>
          <w:trHeight w:val="543"/>
        </w:trPr>
        <w:tc>
          <w:tcPr>
            <w:tcW w:w="7240" w:type="dxa"/>
            <w:gridSpan w:val="4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3FD6ABA" w14:textId="77777777" w:rsidR="00833C8F" w:rsidRDefault="00EF10D1">
            <w:pPr>
              <w:pStyle w:val="TableParagraph"/>
              <w:spacing w:before="138"/>
              <w:ind w:left="90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6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BF44C46" w14:textId="2AE3D586" w:rsidR="00833C8F" w:rsidRDefault="00EF10D1">
            <w:pPr>
              <w:pStyle w:val="TableParagraph"/>
              <w:spacing w:before="132"/>
              <w:ind w:right="545"/>
              <w:jc w:val="right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 w:rsidR="009E424A"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8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739D5871" w14:textId="77777777">
        <w:trPr>
          <w:trHeight w:val="551"/>
        </w:trPr>
        <w:tc>
          <w:tcPr>
            <w:tcW w:w="7240" w:type="dxa"/>
            <w:gridSpan w:val="4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4ADC8B7" w14:textId="77777777" w:rsidR="00833C8F" w:rsidRDefault="00EF10D1">
            <w:pPr>
              <w:pStyle w:val="TableParagraph"/>
              <w:spacing w:before="143"/>
              <w:ind w:left="90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6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9F9EA46" w14:textId="5329CF43" w:rsidR="00833C8F" w:rsidRDefault="00EF10D1">
            <w:pPr>
              <w:pStyle w:val="TableParagraph"/>
              <w:spacing w:before="137"/>
              <w:ind w:right="545"/>
              <w:jc w:val="right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 w:rsidR="009E424A"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8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31984FAA" w14:textId="77777777">
        <w:trPr>
          <w:trHeight w:val="524"/>
        </w:trPr>
        <w:tc>
          <w:tcPr>
            <w:tcW w:w="7240" w:type="dxa"/>
            <w:gridSpan w:val="4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656DF28" w14:textId="77777777" w:rsidR="00833C8F" w:rsidRDefault="00EF10D1">
            <w:pPr>
              <w:pStyle w:val="TableParagraph"/>
              <w:spacing w:before="128"/>
              <w:ind w:left="90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Europass</w:t>
            </w:r>
            <w:proofErr w:type="spellEnd"/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6" w:type="dxa"/>
            <w:tcBorders>
              <w:top w:val="single" w:sz="8" w:space="0" w:color="7E7E7E"/>
              <w:left w:val="single" w:sz="8" w:space="0" w:color="7E7E7E"/>
            </w:tcBorders>
          </w:tcPr>
          <w:p w14:paraId="7DBC0853" w14:textId="72495E01" w:rsidR="00833C8F" w:rsidRDefault="00EF10D1">
            <w:pPr>
              <w:pStyle w:val="TableParagraph"/>
              <w:spacing w:before="123"/>
              <w:ind w:right="545"/>
              <w:jc w:val="right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8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 w:rsidR="009E424A"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3B34FBCF" w14:textId="77777777" w:rsidR="00833C8F" w:rsidRDefault="00833C8F">
      <w:pPr>
        <w:pStyle w:val="Textindependent"/>
        <w:spacing w:before="10"/>
        <w:rPr>
          <w:sz w:val="29"/>
        </w:rPr>
      </w:pPr>
    </w:p>
    <w:p w14:paraId="7AACFFE0" w14:textId="77777777" w:rsidR="00833C8F" w:rsidRDefault="00EF10D1">
      <w:pPr>
        <w:pStyle w:val="Pargrafdellista"/>
        <w:numPr>
          <w:ilvl w:val="0"/>
          <w:numId w:val="1"/>
        </w:numPr>
        <w:tabs>
          <w:tab w:val="left" w:pos="773"/>
        </w:tabs>
        <w:ind w:right="249" w:firstLine="0"/>
      </w:pPr>
      <w:r>
        <w:rPr>
          <w:color w:val="585858"/>
        </w:rPr>
        <w:t>The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1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3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the 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to:</w:t>
      </w:r>
    </w:p>
    <w:p w14:paraId="59E11FBF" w14:textId="77777777" w:rsidR="00833C8F" w:rsidRDefault="00833C8F">
      <w:pPr>
        <w:pStyle w:val="Textindependent"/>
        <w:spacing w:before="9"/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708"/>
        <w:gridCol w:w="2127"/>
        <w:gridCol w:w="3114"/>
      </w:tblGrid>
      <w:tr w:rsidR="00833C8F" w14:paraId="280A3404" w14:textId="77777777">
        <w:trPr>
          <w:trHeight w:val="478"/>
        </w:trPr>
        <w:tc>
          <w:tcPr>
            <w:tcW w:w="3697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C8BC777" w14:textId="77777777" w:rsidR="00833C8F" w:rsidRDefault="00EF10D1">
            <w:pPr>
              <w:pStyle w:val="TableParagraph"/>
              <w:spacing w:before="106"/>
              <w:ind w:left="90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5949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096FFB59" w14:textId="77777777" w:rsidR="00833C8F" w:rsidRDefault="00EF10D1">
            <w:pPr>
              <w:pStyle w:val="TableParagraph"/>
              <w:spacing w:before="100"/>
              <w:ind w:left="104"/>
              <w:rPr>
                <w:sz w:val="18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3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833C8F" w14:paraId="4E4B02AA" w14:textId="77777777">
        <w:trPr>
          <w:trHeight w:val="476"/>
        </w:trPr>
        <w:tc>
          <w:tcPr>
            <w:tcW w:w="4405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A7A3726" w14:textId="77777777" w:rsidR="00833C8F" w:rsidRDefault="00EF10D1">
            <w:pPr>
              <w:pStyle w:val="TableParagraph"/>
              <w:spacing w:before="104"/>
              <w:ind w:left="90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yes, please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DA28166" w14:textId="77777777" w:rsidR="00833C8F" w:rsidRDefault="00833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8F" w14:paraId="14E37C50" w14:textId="77777777">
        <w:trPr>
          <w:trHeight w:val="524"/>
        </w:trPr>
        <w:tc>
          <w:tcPr>
            <w:tcW w:w="653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2EB22114" w14:textId="77777777" w:rsidR="00833C8F" w:rsidRDefault="00EF10D1">
            <w:pPr>
              <w:pStyle w:val="TableParagraph"/>
              <w:spacing w:before="15"/>
              <w:ind w:left="90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4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Europass</w:t>
            </w:r>
            <w:proofErr w:type="spellEnd"/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02ABD6A2" w14:textId="77777777" w:rsidR="00833C8F" w:rsidRDefault="00EF10D1">
            <w:pPr>
              <w:pStyle w:val="TableParagraph"/>
              <w:spacing w:before="3" w:line="218" w:lineRule="exact"/>
              <w:ind w:left="90"/>
              <w:rPr>
                <w:b/>
                <w:sz w:val="18"/>
              </w:rPr>
            </w:pPr>
            <w:r>
              <w:rPr>
                <w:color w:val="585858"/>
                <w:sz w:val="18"/>
              </w:rPr>
              <w:t>(</w:t>
            </w:r>
            <w:proofErr w:type="gramStart"/>
            <w:r>
              <w:rPr>
                <w:color w:val="585858"/>
                <w:sz w:val="18"/>
              </w:rPr>
              <w:t>highly</w:t>
            </w:r>
            <w:proofErr w:type="gramEnd"/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recommended)</w:t>
            </w:r>
            <w:r>
              <w:rPr>
                <w:b/>
                <w:color w:val="585858"/>
                <w:sz w:val="18"/>
              </w:rPr>
              <w:t>:</w:t>
            </w:r>
          </w:p>
        </w:tc>
        <w:tc>
          <w:tcPr>
            <w:tcW w:w="3114" w:type="dxa"/>
            <w:tcBorders>
              <w:top w:val="single" w:sz="8" w:space="0" w:color="7E7E7E"/>
              <w:left w:val="single" w:sz="8" w:space="0" w:color="7E7E7E"/>
            </w:tcBorders>
          </w:tcPr>
          <w:p w14:paraId="1555BA94" w14:textId="77777777" w:rsidR="00833C8F" w:rsidRDefault="00EF10D1">
            <w:pPr>
              <w:pStyle w:val="TableParagraph"/>
              <w:spacing w:before="122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Yes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9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7624CA8C" w14:textId="77777777" w:rsidR="00833C8F" w:rsidRDefault="00833C8F">
      <w:pPr>
        <w:rPr>
          <w:rFonts w:ascii="MS Gothic" w:hAnsi="MS Gothic"/>
        </w:rPr>
        <w:sectPr w:rsidR="00833C8F">
          <w:pgSz w:w="11910" w:h="16840"/>
          <w:pgMar w:top="1980" w:right="600" w:bottom="1200" w:left="740" w:header="985" w:footer="1000" w:gutter="0"/>
          <w:cols w:space="708"/>
        </w:sectPr>
      </w:pPr>
    </w:p>
    <w:p w14:paraId="7C7B539E" w14:textId="77777777" w:rsidR="00833C8F" w:rsidRDefault="00833C8F">
      <w:pPr>
        <w:pStyle w:val="Textindependent"/>
      </w:pPr>
    </w:p>
    <w:p w14:paraId="2243D0DB" w14:textId="77777777" w:rsidR="00833C8F" w:rsidRDefault="00833C8F">
      <w:pPr>
        <w:pStyle w:val="Textindependent"/>
        <w:spacing w:before="6"/>
        <w:rPr>
          <w:sz w:val="18"/>
        </w:rPr>
      </w:pPr>
    </w:p>
    <w:p w14:paraId="1EB03029" w14:textId="77777777" w:rsidR="00833C8F" w:rsidRDefault="00EF10D1">
      <w:pPr>
        <w:spacing w:before="57"/>
        <w:ind w:left="537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Organisation</w:t>
      </w:r>
      <w:proofErr w:type="spellEnd"/>
      <w:r>
        <w:rPr>
          <w:color w:val="585858"/>
        </w:rPr>
        <w:t>/Enterprise)</w:t>
      </w:r>
    </w:p>
    <w:p w14:paraId="68345D20" w14:textId="77777777" w:rsidR="00833C8F" w:rsidRDefault="00833C8F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2401"/>
      </w:tblGrid>
      <w:tr w:rsidR="00833C8F" w14:paraId="639CA59F" w14:textId="77777777">
        <w:trPr>
          <w:trHeight w:val="423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BE5725C" w14:textId="77777777" w:rsidR="00833C8F" w:rsidRDefault="00EF10D1">
            <w:pPr>
              <w:pStyle w:val="TableParagraph"/>
              <w:spacing w:before="77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</w:tc>
        <w:tc>
          <w:tcPr>
            <w:tcW w:w="2401" w:type="dxa"/>
            <w:tcBorders>
              <w:left w:val="single" w:sz="8" w:space="0" w:color="7E7E7E"/>
              <w:bottom w:val="single" w:sz="8" w:space="0" w:color="7E7E7E"/>
            </w:tcBorders>
          </w:tcPr>
          <w:p w14:paraId="6C61162D" w14:textId="77777777" w:rsidR="00833C8F" w:rsidRDefault="00EF10D1">
            <w:pPr>
              <w:pStyle w:val="TableParagraph"/>
              <w:spacing w:before="72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☒</w:t>
            </w:r>
          </w:p>
        </w:tc>
      </w:tr>
      <w:tr w:rsidR="00833C8F" w14:paraId="3A2D95A9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B8AA68C" w14:textId="77777777" w:rsidR="00833C8F" w:rsidRDefault="00833C8F">
            <w:pPr>
              <w:pStyle w:val="TableParagraph"/>
            </w:pPr>
          </w:p>
          <w:p w14:paraId="6123FDE8" w14:textId="77777777" w:rsidR="00833C8F" w:rsidRDefault="00EF10D1">
            <w:pPr>
              <w:pStyle w:val="TableParagraph"/>
              <w:spacing w:before="143"/>
              <w:ind w:left="90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proofErr w:type="gramStart"/>
            <w:r>
              <w:rPr>
                <w:b/>
                <w:color w:val="585858"/>
              </w:rPr>
              <w:t>The</w:t>
            </w:r>
            <w:proofErr w:type="gramEnd"/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CD09E33" w14:textId="77777777" w:rsidR="00833C8F" w:rsidRDefault="00EF10D1">
            <w:pPr>
              <w:pStyle w:val="TableParagraph"/>
              <w:spacing w:line="267" w:lineRule="exact"/>
              <w:ind w:left="104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2A51DA1A" w14:textId="77777777" w:rsidR="00833C8F" w:rsidRDefault="00EF10D1">
            <w:pPr>
              <w:pStyle w:val="TableParagraph"/>
              <w:spacing w:line="249" w:lineRule="exact"/>
              <w:ind w:left="104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128ED8A" w14:textId="77777777" w:rsidR="00833C8F" w:rsidRDefault="00EF10D1">
            <w:pPr>
              <w:pStyle w:val="TableParagraph"/>
              <w:spacing w:before="130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2D2FD8F3" w14:textId="77777777">
        <w:trPr>
          <w:trHeight w:val="536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1D335A9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EBE4FE4" w14:textId="77777777" w:rsidR="00833C8F" w:rsidRDefault="00EF10D1">
            <w:pPr>
              <w:pStyle w:val="TableParagraph"/>
              <w:spacing w:line="267" w:lineRule="exact"/>
              <w:ind w:left="104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work and</w:t>
            </w:r>
          </w:p>
          <w:p w14:paraId="060B99DA" w14:textId="77777777" w:rsidR="00833C8F" w:rsidRDefault="00EF10D1">
            <w:pPr>
              <w:pStyle w:val="TableParagraph"/>
              <w:spacing w:line="249" w:lineRule="exact"/>
              <w:ind w:left="104"/>
            </w:pPr>
            <w:r>
              <w:rPr>
                <w:color w:val="585858"/>
              </w:rPr>
              <w:t>back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619F745" w14:textId="77777777" w:rsidR="00833C8F" w:rsidRDefault="00EF10D1">
            <w:pPr>
              <w:pStyle w:val="TableParagraph"/>
              <w:spacing w:before="130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3636D3D5" w14:textId="77777777">
        <w:trPr>
          <w:trHeight w:val="401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1FA2B5AD" w14:textId="77777777" w:rsidR="00833C8F" w:rsidRDefault="00EF10D1">
            <w:pPr>
              <w:pStyle w:val="TableParagraph"/>
              <w:spacing w:before="66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</w:tcBorders>
          </w:tcPr>
          <w:p w14:paraId="402067B1" w14:textId="77777777" w:rsidR="00833C8F" w:rsidRDefault="00EF10D1">
            <w:pPr>
              <w:pStyle w:val="TableParagraph"/>
              <w:spacing w:before="60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☒</w:t>
            </w:r>
            <w:r>
              <w:rPr>
                <w:rFonts w:ascii="MS Gothic" w:hAnsi="MS Gothic"/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706966BF" w14:textId="77777777" w:rsidR="00833C8F" w:rsidRDefault="00833C8F">
      <w:pPr>
        <w:pStyle w:val="Textindependent"/>
        <w:spacing w:before="8"/>
        <w:rPr>
          <w:sz w:val="29"/>
        </w:rPr>
      </w:pPr>
    </w:p>
    <w:p w14:paraId="16979B76" w14:textId="77777777" w:rsidR="00833C8F" w:rsidRDefault="00EF10D1">
      <w:pPr>
        <w:ind w:left="537" w:right="227"/>
      </w:pPr>
      <w:r>
        <w:t>The</w:t>
      </w:r>
      <w:r>
        <w:rPr>
          <w:spacing w:val="4"/>
        </w:rPr>
        <w:t xml:space="preserve"> </w:t>
      </w:r>
      <w:r>
        <w:t>trainee</w:t>
      </w:r>
      <w:r>
        <w:rPr>
          <w:spacing w:val="4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hire</w:t>
      </w:r>
      <w:r>
        <w:rPr>
          <w:spacing w:val="5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insurance</w:t>
      </w:r>
      <w:r>
        <w:rPr>
          <w:spacing w:val="5"/>
        </w:rPr>
        <w:t xml:space="preserve"> </w:t>
      </w:r>
      <w:r>
        <w:t>policy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covers</w:t>
      </w:r>
      <w:r>
        <w:rPr>
          <w:spacing w:val="2"/>
        </w:rPr>
        <w:t xml:space="preserve"> </w:t>
      </w:r>
      <w:r>
        <w:t>accidents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entire</w:t>
      </w:r>
      <w:r>
        <w:rPr>
          <w:spacing w:val="2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period</w:t>
      </w:r>
      <w:r>
        <w:rPr>
          <w:spacing w:val="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required</w:t>
      </w:r>
      <w:r>
        <w:rPr>
          <w:spacing w:val="-47"/>
        </w:rPr>
        <w:t xml:space="preserve"> </w:t>
      </w:r>
      <w:r>
        <w:t>by the receiving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t>/enterprise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country legislation.</w:t>
      </w:r>
    </w:p>
    <w:p w14:paraId="5133AAE6" w14:textId="77777777" w:rsidR="00833C8F" w:rsidRDefault="00833C8F">
      <w:pPr>
        <w:pStyle w:val="Textindependent"/>
        <w:spacing w:before="4"/>
        <w:rPr>
          <w:sz w:val="31"/>
        </w:rPr>
      </w:pPr>
    </w:p>
    <w:p w14:paraId="463019C3" w14:textId="77777777" w:rsidR="00833C8F" w:rsidRDefault="00EF10D1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5"/>
        </w:rPr>
        <w:t xml:space="preserve"> </w:t>
      </w:r>
      <w:proofErr w:type="spellStart"/>
      <w:r>
        <w:rPr>
          <w:color w:val="538DD3"/>
        </w:rPr>
        <w:t>Organisation</w:t>
      </w:r>
      <w:proofErr w:type="spellEnd"/>
      <w:r>
        <w:rPr>
          <w:color w:val="538DD3"/>
        </w:rPr>
        <w:t>/Enterprise</w:t>
      </w:r>
    </w:p>
    <w:p w14:paraId="3E59305F" w14:textId="77777777" w:rsidR="00833C8F" w:rsidRDefault="00833C8F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1"/>
        <w:gridCol w:w="2401"/>
      </w:tblGrid>
      <w:tr w:rsidR="00833C8F" w14:paraId="0FE94999" w14:textId="77777777">
        <w:trPr>
          <w:trHeight w:val="538"/>
        </w:trPr>
        <w:tc>
          <w:tcPr>
            <w:tcW w:w="7381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EA180E1" w14:textId="77777777" w:rsidR="00833C8F" w:rsidRDefault="00EF10D1">
            <w:pPr>
              <w:pStyle w:val="TableParagraph"/>
              <w:spacing w:line="270" w:lineRule="atLeast"/>
              <w:ind w:left="90" w:right="403"/>
              <w:rPr>
                <w:b/>
              </w:rPr>
            </w:pPr>
            <w:r>
              <w:rPr>
                <w:b/>
                <w:color w:val="585858"/>
              </w:rPr>
              <w:t xml:space="preserve">The Receiving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 will provide financial support to the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401" w:type="dxa"/>
            <w:tcBorders>
              <w:left w:val="single" w:sz="8" w:space="0" w:color="7E7E7E"/>
              <w:bottom w:val="single" w:sz="8" w:space="0" w:color="7E7E7E"/>
            </w:tcBorders>
          </w:tcPr>
          <w:p w14:paraId="14DA25D0" w14:textId="77777777" w:rsidR="00833C8F" w:rsidRDefault="00EF10D1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40DEAA5C" w14:textId="77777777">
        <w:trPr>
          <w:trHeight w:val="266"/>
        </w:trPr>
        <w:tc>
          <w:tcPr>
            <w:tcW w:w="7381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3B92C6E" w14:textId="77777777" w:rsidR="00833C8F" w:rsidRDefault="00EF10D1">
            <w:pPr>
              <w:pStyle w:val="TableParagraph"/>
              <w:spacing w:line="247" w:lineRule="exact"/>
              <w:ind w:left="90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1EA3420" w14:textId="77777777" w:rsidR="00833C8F" w:rsidRDefault="00833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8F" w14:paraId="161B5D3F" w14:textId="77777777">
        <w:trPr>
          <w:trHeight w:val="536"/>
        </w:trPr>
        <w:tc>
          <w:tcPr>
            <w:tcW w:w="7381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93A5347" w14:textId="77777777" w:rsidR="00833C8F" w:rsidRDefault="00EF10D1">
            <w:pPr>
              <w:pStyle w:val="TableParagraph"/>
              <w:spacing w:line="267" w:lineRule="exact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2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</w:p>
          <w:p w14:paraId="0D99AC0E" w14:textId="77777777" w:rsidR="00833C8F" w:rsidRDefault="00EF10D1">
            <w:pPr>
              <w:pStyle w:val="TableParagraph"/>
              <w:spacing w:line="249" w:lineRule="exact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B6A3FB8" w14:textId="77777777" w:rsidR="00833C8F" w:rsidRDefault="00EF10D1">
            <w:pPr>
              <w:pStyle w:val="TableParagraph"/>
              <w:spacing w:before="130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512836B8" w14:textId="77777777">
        <w:trPr>
          <w:trHeight w:val="400"/>
        </w:trPr>
        <w:tc>
          <w:tcPr>
            <w:tcW w:w="7381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2D506D7" w14:textId="77777777" w:rsidR="00833C8F" w:rsidRDefault="00EF10D1">
            <w:pPr>
              <w:pStyle w:val="TableParagraph"/>
              <w:spacing w:before="66"/>
              <w:ind w:left="90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40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1742E7D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</w:tr>
      <w:tr w:rsidR="00833C8F" w14:paraId="2B688C15" w14:textId="77777777">
        <w:trPr>
          <w:trHeight w:val="400"/>
        </w:trPr>
        <w:tc>
          <w:tcPr>
            <w:tcW w:w="9782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0EC80B5C" w14:textId="77777777" w:rsidR="00833C8F" w:rsidRDefault="00EF10D1">
            <w:pPr>
              <w:pStyle w:val="TableParagraph"/>
              <w:spacing w:before="66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3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833C8F" w14:paraId="0859FAD9" w14:textId="77777777">
        <w:trPr>
          <w:trHeight w:val="819"/>
        </w:trPr>
        <w:tc>
          <w:tcPr>
            <w:tcW w:w="9782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64D2DC4A" w14:textId="77777777" w:rsidR="00833C8F" w:rsidRDefault="00EF10D1">
            <w:pPr>
              <w:pStyle w:val="TableParagraph"/>
              <w:spacing w:line="276" w:lineRule="auto"/>
              <w:ind w:left="90" w:right="584"/>
              <w:rPr>
                <w:b/>
              </w:rPr>
            </w:pPr>
            <w:r>
              <w:rPr>
                <w:b/>
                <w:color w:val="585858"/>
              </w:rPr>
              <w:t xml:space="preserve">Upon completion of the traineeship, the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 undertakes to issue a Traineeship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5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7EF902E3" w14:textId="77777777" w:rsidR="00833C8F" w:rsidRDefault="00833C8F">
      <w:pPr>
        <w:pStyle w:val="Textindependent"/>
        <w:spacing w:before="1"/>
        <w:rPr>
          <w:b/>
          <w:sz w:val="23"/>
        </w:rPr>
      </w:pPr>
    </w:p>
    <w:p w14:paraId="31F0B72D" w14:textId="77777777" w:rsidR="00833C8F" w:rsidRDefault="00EF10D1">
      <w:pPr>
        <w:ind w:left="537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trainee</w:t>
      </w:r>
    </w:p>
    <w:p w14:paraId="7AB004CC" w14:textId="77777777" w:rsidR="00833C8F" w:rsidRDefault="00833C8F">
      <w:pPr>
        <w:pStyle w:val="Textindependent"/>
        <w:spacing w:before="11" w:after="1"/>
        <w:rPr>
          <w:b/>
        </w:rPr>
      </w:pPr>
    </w:p>
    <w:tbl>
      <w:tblPr>
        <w:tblStyle w:val="TableNormal"/>
        <w:tblW w:w="0" w:type="auto"/>
        <w:tblInd w:w="692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3689"/>
        <w:gridCol w:w="2400"/>
      </w:tblGrid>
      <w:tr w:rsidR="00833C8F" w14:paraId="03B795D3" w14:textId="77777777">
        <w:trPr>
          <w:trHeight w:val="536"/>
        </w:trPr>
        <w:tc>
          <w:tcPr>
            <w:tcW w:w="7381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DB502F0" w14:textId="77777777" w:rsidR="00833C8F" w:rsidRDefault="00EF10D1">
            <w:pPr>
              <w:pStyle w:val="TableParagraph"/>
              <w:spacing w:line="267" w:lineRule="exact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2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</w:p>
          <w:p w14:paraId="343EA2B4" w14:textId="77777777" w:rsidR="00833C8F" w:rsidRDefault="00EF10D1">
            <w:pPr>
              <w:pStyle w:val="TableParagraph"/>
              <w:spacing w:line="249" w:lineRule="exact"/>
              <w:ind w:left="90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provided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by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400" w:type="dxa"/>
            <w:tcBorders>
              <w:left w:val="single" w:sz="8" w:space="0" w:color="7E7E7E"/>
              <w:bottom w:val="single" w:sz="8" w:space="0" w:color="7E7E7E"/>
            </w:tcBorders>
          </w:tcPr>
          <w:p w14:paraId="61F4B459" w14:textId="77777777" w:rsidR="00833C8F" w:rsidRDefault="00EF10D1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4FC8C3F1" w14:textId="77777777">
        <w:trPr>
          <w:trHeight w:val="536"/>
        </w:trPr>
        <w:tc>
          <w:tcPr>
            <w:tcW w:w="3692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4FB6AD0" w14:textId="77777777" w:rsidR="00833C8F" w:rsidRDefault="00833C8F">
            <w:pPr>
              <w:pStyle w:val="TableParagraph"/>
              <w:rPr>
                <w:b/>
              </w:rPr>
            </w:pPr>
          </w:p>
          <w:p w14:paraId="2C3D7904" w14:textId="77777777" w:rsidR="00833C8F" w:rsidRDefault="00EF10D1">
            <w:pPr>
              <w:pStyle w:val="TableParagraph"/>
              <w:spacing w:before="145"/>
              <w:ind w:left="90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D5864EB" w14:textId="77777777" w:rsidR="00833C8F" w:rsidRDefault="00EF10D1">
            <w:pPr>
              <w:pStyle w:val="TableParagraph"/>
              <w:spacing w:before="1" w:line="267" w:lineRule="exact"/>
              <w:ind w:left="102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53247CBD" w14:textId="77777777" w:rsidR="00833C8F" w:rsidRDefault="00EF10D1">
            <w:pPr>
              <w:pStyle w:val="TableParagraph"/>
              <w:spacing w:line="248" w:lineRule="exact"/>
              <w:ind w:left="102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400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9D231AE" w14:textId="77777777" w:rsidR="00833C8F" w:rsidRDefault="00EF10D1">
            <w:pPr>
              <w:pStyle w:val="TableParagraph"/>
              <w:spacing w:before="130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711E7B04" w14:textId="77777777">
        <w:trPr>
          <w:trHeight w:val="539"/>
        </w:trPr>
        <w:tc>
          <w:tcPr>
            <w:tcW w:w="3692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411C552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8CBD3A7" w14:textId="77777777" w:rsidR="00833C8F" w:rsidRDefault="00EF10D1">
            <w:pPr>
              <w:pStyle w:val="TableParagraph"/>
              <w:spacing w:line="270" w:lineRule="atLeast"/>
              <w:ind w:left="102" w:right="73"/>
            </w:pPr>
            <w:r>
              <w:rPr>
                <w:color w:val="585858"/>
              </w:rPr>
              <w:t>accidents on the way to work and back</w:t>
            </w:r>
            <w:r>
              <w:rPr>
                <w:color w:val="585858"/>
                <w:spacing w:val="-48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400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E83609E" w14:textId="77777777" w:rsidR="00833C8F" w:rsidRDefault="00EF10D1">
            <w:pPr>
              <w:pStyle w:val="TableParagraph"/>
              <w:spacing w:before="130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833C8F" w14:paraId="263B0FB2" w14:textId="77777777">
        <w:trPr>
          <w:trHeight w:val="535"/>
        </w:trPr>
        <w:tc>
          <w:tcPr>
            <w:tcW w:w="7381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39623EB1" w14:textId="77777777" w:rsidR="00833C8F" w:rsidRDefault="00EF10D1">
            <w:pPr>
              <w:pStyle w:val="TableParagraph"/>
              <w:spacing w:line="267" w:lineRule="exact"/>
              <w:ind w:left="90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2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</w:p>
          <w:p w14:paraId="090BD80F" w14:textId="77777777" w:rsidR="00833C8F" w:rsidRDefault="00EF10D1">
            <w:pPr>
              <w:pStyle w:val="TableParagraph"/>
              <w:spacing w:before="1" w:line="249" w:lineRule="exact"/>
              <w:ind w:left="90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(if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not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provided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400" w:type="dxa"/>
            <w:tcBorders>
              <w:top w:val="single" w:sz="8" w:space="0" w:color="7E7E7E"/>
              <w:left w:val="single" w:sz="8" w:space="0" w:color="7E7E7E"/>
            </w:tcBorders>
          </w:tcPr>
          <w:p w14:paraId="266C5D11" w14:textId="77777777" w:rsidR="00833C8F" w:rsidRDefault="00EF10D1">
            <w:pPr>
              <w:pStyle w:val="TableParagraph"/>
              <w:spacing w:before="126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62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42D5F42F" w14:textId="77777777" w:rsidR="00833C8F" w:rsidRDefault="00833C8F">
      <w:pPr>
        <w:rPr>
          <w:rFonts w:ascii="MS Gothic" w:hAnsi="MS Gothic"/>
        </w:rPr>
        <w:sectPr w:rsidR="00833C8F">
          <w:pgSz w:w="11910" w:h="16840"/>
          <w:pgMar w:top="1980" w:right="600" w:bottom="1200" w:left="740" w:header="985" w:footer="1000" w:gutter="0"/>
          <w:cols w:space="708"/>
        </w:sectPr>
      </w:pPr>
    </w:p>
    <w:p w14:paraId="250584B8" w14:textId="77777777" w:rsidR="00833C8F" w:rsidRDefault="00833C8F">
      <w:pPr>
        <w:pStyle w:val="Textindependent"/>
        <w:rPr>
          <w:b/>
        </w:rPr>
      </w:pPr>
    </w:p>
    <w:p w14:paraId="5FC151EC" w14:textId="77777777" w:rsidR="00833C8F" w:rsidRDefault="00833C8F">
      <w:pPr>
        <w:pStyle w:val="Textindependent"/>
        <w:spacing w:before="11"/>
        <w:rPr>
          <w:b/>
          <w:sz w:val="18"/>
        </w:rPr>
      </w:pPr>
    </w:p>
    <w:p w14:paraId="1670A4BA" w14:textId="77777777" w:rsidR="00833C8F" w:rsidRDefault="00EF10D1">
      <w:pPr>
        <w:spacing w:before="52" w:line="293" w:lineRule="exact"/>
        <w:ind w:left="109"/>
        <w:rPr>
          <w:b/>
          <w:sz w:val="24"/>
        </w:rPr>
      </w:pPr>
      <w:r>
        <w:rPr>
          <w:b/>
          <w:color w:val="538DD3"/>
          <w:sz w:val="24"/>
        </w:rPr>
        <w:t>Commitment</w:t>
      </w:r>
    </w:p>
    <w:p w14:paraId="7A6C2CD0" w14:textId="77777777" w:rsidR="00833C8F" w:rsidRDefault="00EF10D1">
      <w:pPr>
        <w:ind w:left="109" w:right="241"/>
        <w:jc w:val="both"/>
      </w:pPr>
      <w:r>
        <w:t xml:space="preserve">By signing this document, the trainee, the Sending Institution and the Receiving </w:t>
      </w:r>
      <w:proofErr w:type="spellStart"/>
      <w:r>
        <w:t>Organisation</w:t>
      </w:r>
      <w:proofErr w:type="spellEnd"/>
      <w:r>
        <w:t>/Enterprise confirm</w:t>
      </w:r>
      <w:r>
        <w:rPr>
          <w:spacing w:val="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approve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agreed</w:t>
      </w:r>
      <w:r>
        <w:rPr>
          <w:spacing w:val="-1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parties.</w:t>
      </w:r>
      <w:r>
        <w:rPr>
          <w:spacing w:val="-47"/>
        </w:rPr>
        <w:t xml:space="preserve"> </w:t>
      </w:r>
      <w:r>
        <w:t xml:space="preserve">The trainee and Receiving </w:t>
      </w:r>
      <w:proofErr w:type="spellStart"/>
      <w:r>
        <w:t>Organisation</w:t>
      </w:r>
      <w:proofErr w:type="spellEnd"/>
      <w:r>
        <w:t>/Enterprise will communicate to the Sending Institution any problem or</w:t>
      </w:r>
      <w:r>
        <w:rPr>
          <w:spacing w:val="1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9"/>
        </w:rPr>
        <w:t xml:space="preserve"> </w:t>
      </w:r>
      <w:r>
        <w:t>period.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Sending</w:t>
      </w:r>
      <w:r>
        <w:rPr>
          <w:spacing w:val="-9"/>
        </w:rPr>
        <w:t xml:space="preserve"> </w:t>
      </w:r>
      <w:r>
        <w:t>Institution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commit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Erasmus+</w:t>
      </w:r>
      <w:r>
        <w:rPr>
          <w:spacing w:val="-10"/>
        </w:rPr>
        <w:t xml:space="preserve"> </w:t>
      </w:r>
      <w:r>
        <w:rPr>
          <w:spacing w:val="-1"/>
        </w:rPr>
        <w:t>grant</w:t>
      </w:r>
      <w:r>
        <w:rPr>
          <w:spacing w:val="-11"/>
        </w:rPr>
        <w:t xml:space="preserve"> </w:t>
      </w:r>
      <w:r>
        <w:t>agreement.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institution</w:t>
      </w:r>
      <w:r>
        <w:rPr>
          <w:spacing w:val="-9"/>
        </w:rPr>
        <w:t xml:space="preserve"> </w:t>
      </w:r>
      <w:r>
        <w:t>undertakes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respect</w:t>
      </w:r>
      <w:r>
        <w:rPr>
          <w:spacing w:val="-9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principles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Erasmus</w:t>
      </w:r>
      <w:r>
        <w:rPr>
          <w:spacing w:val="-12"/>
        </w:rPr>
        <w:t xml:space="preserve"> </w:t>
      </w:r>
      <w:r>
        <w:t>Charter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traineeships</w:t>
      </w:r>
      <w:r>
        <w:rPr>
          <w:spacing w:val="-6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institutions</w:t>
      </w:r>
      <w:r>
        <w:rPr>
          <w:spacing w:val="-47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Countries).</w:t>
      </w:r>
    </w:p>
    <w:p w14:paraId="23001F13" w14:textId="77777777" w:rsidR="00833C8F" w:rsidRDefault="00EF10D1">
      <w:pPr>
        <w:ind w:left="109" w:right="243"/>
        <w:jc w:val="both"/>
      </w:pPr>
      <w:r>
        <w:t>With his or her signature, the thesis Director/Mobility coordinator confirms that the stay is appropriate for 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56B4EAF3" w14:textId="77777777" w:rsidR="00833C8F" w:rsidRDefault="00833C8F">
      <w:pPr>
        <w:pStyle w:val="Textindependent"/>
      </w:pPr>
    </w:p>
    <w:p w14:paraId="75A65E51" w14:textId="77777777" w:rsidR="00833C8F" w:rsidRDefault="00833C8F">
      <w:pPr>
        <w:pStyle w:val="Textindependent"/>
        <w:spacing w:before="11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1127"/>
        <w:gridCol w:w="4429"/>
        <w:gridCol w:w="1981"/>
      </w:tblGrid>
      <w:tr w:rsidR="00833C8F" w14:paraId="193A820B" w14:textId="77777777">
        <w:trPr>
          <w:trHeight w:val="329"/>
        </w:trPr>
        <w:tc>
          <w:tcPr>
            <w:tcW w:w="2218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A7D34CD" w14:textId="77777777" w:rsidR="00833C8F" w:rsidRDefault="00833C8F">
            <w:pPr>
              <w:pStyle w:val="TableParagraph"/>
            </w:pPr>
          </w:p>
          <w:p w14:paraId="005F5B31" w14:textId="77777777" w:rsidR="00833C8F" w:rsidRDefault="00833C8F">
            <w:pPr>
              <w:pStyle w:val="TableParagraph"/>
              <w:spacing w:before="3"/>
              <w:rPr>
                <w:sz w:val="26"/>
              </w:rPr>
            </w:pPr>
          </w:p>
          <w:p w14:paraId="653A1B8C" w14:textId="77777777" w:rsidR="00833C8F" w:rsidRDefault="00EF10D1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Student/Trainee</w:t>
            </w:r>
          </w:p>
        </w:tc>
        <w:tc>
          <w:tcPr>
            <w:tcW w:w="112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13FC546" w14:textId="77777777" w:rsidR="00833C8F" w:rsidRDefault="00EF10D1">
            <w:pPr>
              <w:pStyle w:val="TableParagraph"/>
              <w:spacing w:before="34"/>
              <w:ind w:left="104"/>
            </w:pPr>
            <w:r>
              <w:rPr>
                <w:color w:val="7E7E7E"/>
              </w:rPr>
              <w:t>Name</w:t>
            </w:r>
          </w:p>
        </w:tc>
        <w:tc>
          <w:tcPr>
            <w:tcW w:w="4429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67FB027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6B95719A" w14:textId="77777777" w:rsidR="00833C8F" w:rsidRDefault="00833C8F">
            <w:pPr>
              <w:pStyle w:val="TableParagraph"/>
            </w:pPr>
          </w:p>
          <w:p w14:paraId="5F341770" w14:textId="77777777" w:rsidR="00833C8F" w:rsidRDefault="00833C8F">
            <w:pPr>
              <w:pStyle w:val="TableParagraph"/>
            </w:pPr>
          </w:p>
          <w:p w14:paraId="6C741341" w14:textId="77777777" w:rsidR="00833C8F" w:rsidRDefault="00833C8F">
            <w:pPr>
              <w:pStyle w:val="TableParagraph"/>
            </w:pPr>
          </w:p>
          <w:p w14:paraId="3C139036" w14:textId="77777777" w:rsidR="00833C8F" w:rsidRDefault="00833C8F">
            <w:pPr>
              <w:pStyle w:val="TableParagraph"/>
              <w:spacing w:before="7"/>
              <w:rPr>
                <w:sz w:val="30"/>
              </w:rPr>
            </w:pPr>
          </w:p>
          <w:p w14:paraId="55903B29" w14:textId="77777777" w:rsidR="00833C8F" w:rsidRDefault="00EF10D1">
            <w:pPr>
              <w:pStyle w:val="TableParagraph"/>
              <w:spacing w:line="249" w:lineRule="exact"/>
              <w:ind w:left="569"/>
            </w:pPr>
            <w:r>
              <w:rPr>
                <w:color w:val="7E7E7E"/>
              </w:rPr>
              <w:t>signature</w:t>
            </w:r>
          </w:p>
        </w:tc>
      </w:tr>
      <w:tr w:rsidR="00833C8F" w14:paraId="17126FB3" w14:textId="77777777">
        <w:trPr>
          <w:trHeight w:val="33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49B93EB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F8699DB" w14:textId="77777777" w:rsidR="00833C8F" w:rsidRDefault="00EF10D1">
            <w:pPr>
              <w:pStyle w:val="TableParagraph"/>
              <w:spacing w:before="44"/>
              <w:ind w:left="104"/>
            </w:pPr>
            <w:r>
              <w:rPr>
                <w:color w:val="7E7E7E"/>
              </w:rPr>
              <w:t>e-mail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9C92739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74F2862D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3D5FD0FB" w14:textId="77777777">
        <w:trPr>
          <w:trHeight w:val="33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953E98A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3331FDC" w14:textId="77777777" w:rsidR="00833C8F" w:rsidRDefault="00EF10D1">
            <w:pPr>
              <w:pStyle w:val="TableParagraph"/>
              <w:spacing w:before="44"/>
              <w:ind w:left="104"/>
            </w:pPr>
            <w:r>
              <w:rPr>
                <w:color w:val="7E7E7E"/>
              </w:rPr>
              <w:t>Position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B5A14C3" w14:textId="77777777" w:rsidR="00833C8F" w:rsidRDefault="00EF10D1">
            <w:pPr>
              <w:pStyle w:val="TableParagraph"/>
              <w:spacing w:before="10"/>
              <w:ind w:left="106"/>
            </w:pPr>
            <w:r>
              <w:t>Student/Trainee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9DB4E84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213C0E67" w14:textId="77777777">
        <w:trPr>
          <w:trHeight w:val="34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FE0FB69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1519B6E6" w14:textId="77777777" w:rsidR="00833C8F" w:rsidRDefault="00EF10D1">
            <w:pPr>
              <w:pStyle w:val="TableParagraph"/>
              <w:spacing w:before="46"/>
              <w:ind w:left="104"/>
            </w:pPr>
            <w:r>
              <w:rPr>
                <w:color w:val="7E7E7E"/>
              </w:rPr>
              <w:t>Date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168A6189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55CC7F4A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1A9A4D48" w14:textId="77777777">
        <w:trPr>
          <w:trHeight w:val="332"/>
        </w:trPr>
        <w:tc>
          <w:tcPr>
            <w:tcW w:w="2218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8015B10" w14:textId="77777777" w:rsidR="00833C8F" w:rsidRDefault="00833C8F">
            <w:pPr>
              <w:pStyle w:val="TableParagraph"/>
              <w:spacing w:before="5"/>
              <w:rPr>
                <w:sz w:val="26"/>
              </w:rPr>
            </w:pPr>
          </w:p>
          <w:p w14:paraId="070F3FE5" w14:textId="77777777" w:rsidR="00833C8F" w:rsidRDefault="00EF10D1">
            <w:pPr>
              <w:pStyle w:val="TableParagraph"/>
              <w:ind w:left="97" w:right="178"/>
              <w:rPr>
                <w:b/>
              </w:rPr>
            </w:pPr>
            <w:r>
              <w:rPr>
                <w:b/>
                <w:color w:val="585858"/>
              </w:rPr>
              <w:t xml:space="preserve">Responsible person </w:t>
            </w:r>
            <w:r>
              <w:rPr>
                <w:b/>
                <w:color w:val="585858"/>
                <w:vertAlign w:val="superscript"/>
              </w:rPr>
              <w:t>9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at the 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F12E7D1" w14:textId="77777777" w:rsidR="00833C8F" w:rsidRDefault="00EF10D1">
            <w:pPr>
              <w:pStyle w:val="TableParagraph"/>
              <w:spacing w:before="37"/>
              <w:ind w:left="104"/>
            </w:pPr>
            <w:r>
              <w:rPr>
                <w:color w:val="7E7E7E"/>
              </w:rPr>
              <w:t>Name</w:t>
            </w:r>
          </w:p>
        </w:tc>
        <w:tc>
          <w:tcPr>
            <w:tcW w:w="4429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3541C89" w14:textId="18790841" w:rsidR="00833C8F" w:rsidRDefault="001A2004">
            <w:pPr>
              <w:pStyle w:val="TableParagraph"/>
              <w:spacing w:before="1"/>
              <w:ind w:left="106"/>
            </w:pPr>
            <w:r>
              <w:t xml:space="preserve">Anna de </w:t>
            </w:r>
            <w:proofErr w:type="spellStart"/>
            <w:r>
              <w:t>Mier</w:t>
            </w:r>
            <w:proofErr w:type="spellEnd"/>
            <w:r>
              <w:t xml:space="preserve"> </w:t>
            </w:r>
            <w:proofErr w:type="spellStart"/>
            <w:r>
              <w:t>Vinué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0CD784EC" w14:textId="77777777" w:rsidR="00833C8F" w:rsidRDefault="00833C8F">
            <w:pPr>
              <w:pStyle w:val="TableParagraph"/>
            </w:pPr>
          </w:p>
          <w:p w14:paraId="4312FA58" w14:textId="77777777" w:rsidR="00833C8F" w:rsidRDefault="00833C8F">
            <w:pPr>
              <w:pStyle w:val="TableParagraph"/>
            </w:pPr>
          </w:p>
          <w:p w14:paraId="4A1AED0A" w14:textId="77777777" w:rsidR="00833C8F" w:rsidRDefault="00833C8F">
            <w:pPr>
              <w:pStyle w:val="TableParagraph"/>
            </w:pPr>
          </w:p>
          <w:p w14:paraId="06048821" w14:textId="77777777" w:rsidR="00833C8F" w:rsidRDefault="00833C8F">
            <w:pPr>
              <w:pStyle w:val="TableParagraph"/>
              <w:spacing w:before="10"/>
              <w:rPr>
                <w:sz w:val="30"/>
              </w:rPr>
            </w:pPr>
          </w:p>
          <w:p w14:paraId="76E71840" w14:textId="77777777" w:rsidR="00833C8F" w:rsidRDefault="00EF10D1">
            <w:pPr>
              <w:pStyle w:val="TableParagraph"/>
              <w:spacing w:line="249" w:lineRule="exact"/>
              <w:ind w:left="569"/>
            </w:pPr>
            <w:r>
              <w:rPr>
                <w:color w:val="7E7E7E"/>
              </w:rPr>
              <w:t>signature</w:t>
            </w:r>
          </w:p>
        </w:tc>
      </w:tr>
      <w:tr w:rsidR="00833C8F" w14:paraId="1F14CDD9" w14:textId="77777777">
        <w:trPr>
          <w:trHeight w:val="33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C938AB7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33D53DD" w14:textId="77777777" w:rsidR="00833C8F" w:rsidRDefault="00EF10D1">
            <w:pPr>
              <w:pStyle w:val="TableParagraph"/>
              <w:spacing w:before="44"/>
              <w:ind w:left="104"/>
            </w:pPr>
            <w:r>
              <w:rPr>
                <w:color w:val="7E7E7E"/>
              </w:rPr>
              <w:t>e-mail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2C726C4" w14:textId="77777777" w:rsidR="00833C8F" w:rsidRDefault="005675D0">
            <w:pPr>
              <w:pStyle w:val="TableParagraph"/>
              <w:spacing w:before="8"/>
              <w:ind w:left="106"/>
            </w:pPr>
            <w:hyperlink r:id="rId14">
              <w:r w:rsidR="00EF10D1">
                <w:rPr>
                  <w:color w:val="7E7E7E"/>
                </w:rPr>
                <w:t>fib.rel.int@upc.edu</w:t>
              </w:r>
            </w:hyperlink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D27131B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1D65EB15" w14:textId="77777777">
        <w:trPr>
          <w:trHeight w:val="33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C29CBE7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A806775" w14:textId="77777777" w:rsidR="00833C8F" w:rsidRDefault="00EF10D1">
            <w:pPr>
              <w:pStyle w:val="TableParagraph"/>
              <w:spacing w:before="44"/>
              <w:ind w:left="104"/>
            </w:pPr>
            <w:r>
              <w:rPr>
                <w:color w:val="7E7E7E"/>
              </w:rPr>
              <w:t>Position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B0DEE29" w14:textId="1E95FC3B" w:rsidR="00833C8F" w:rsidRDefault="00D8249D">
            <w:pPr>
              <w:pStyle w:val="TableParagraph"/>
              <w:spacing w:before="8"/>
              <w:ind w:left="106"/>
            </w:pPr>
            <w:r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07681FF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454209F2" w14:textId="77777777">
        <w:trPr>
          <w:trHeight w:val="349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9F83721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7267D729" w14:textId="77777777" w:rsidR="00833C8F" w:rsidRDefault="00EF10D1">
            <w:pPr>
              <w:pStyle w:val="TableParagraph"/>
              <w:spacing w:before="44"/>
              <w:ind w:left="104"/>
            </w:pPr>
            <w:r>
              <w:rPr>
                <w:color w:val="7E7E7E"/>
              </w:rPr>
              <w:t>Date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14B6287F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2B3C597E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71DF30AF" w14:textId="77777777">
        <w:trPr>
          <w:trHeight w:val="330"/>
        </w:trPr>
        <w:tc>
          <w:tcPr>
            <w:tcW w:w="2218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1845438" w14:textId="77777777" w:rsidR="00833C8F" w:rsidRDefault="00EF10D1">
            <w:pPr>
              <w:pStyle w:val="TableParagraph"/>
              <w:spacing w:before="157"/>
              <w:ind w:left="97" w:right="328"/>
              <w:rPr>
                <w:b/>
              </w:rPr>
            </w:pPr>
            <w:r>
              <w:rPr>
                <w:b/>
                <w:color w:val="585858"/>
              </w:rPr>
              <w:t xml:space="preserve">Supervisor </w:t>
            </w:r>
            <w:r>
              <w:rPr>
                <w:b/>
                <w:color w:val="585858"/>
                <w:vertAlign w:val="superscript"/>
              </w:rPr>
              <w:t>10</w:t>
            </w:r>
            <w:r>
              <w:rPr>
                <w:b/>
                <w:color w:val="585858"/>
              </w:rPr>
              <w:t xml:space="preserve"> at the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</w:p>
          <w:p w14:paraId="1C9FB0E0" w14:textId="77777777" w:rsidR="00833C8F" w:rsidRDefault="00EF10D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  <w:color w:val="585858"/>
              </w:rPr>
              <w:t>/</w:t>
            </w:r>
            <w:proofErr w:type="gramStart"/>
            <w:r>
              <w:rPr>
                <w:b/>
                <w:color w:val="585858"/>
              </w:rPr>
              <w:t>enterprise</w:t>
            </w:r>
            <w:proofErr w:type="gramEnd"/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551549F" w14:textId="77777777" w:rsidR="00833C8F" w:rsidRDefault="00EF10D1">
            <w:pPr>
              <w:pStyle w:val="TableParagraph"/>
              <w:spacing w:before="34"/>
              <w:ind w:left="104"/>
            </w:pPr>
            <w:r>
              <w:rPr>
                <w:color w:val="7E7E7E"/>
              </w:rPr>
              <w:t>Name</w:t>
            </w:r>
          </w:p>
        </w:tc>
        <w:tc>
          <w:tcPr>
            <w:tcW w:w="4429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C282A09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7BE15FAD" w14:textId="77777777" w:rsidR="00833C8F" w:rsidRDefault="00833C8F">
            <w:pPr>
              <w:pStyle w:val="TableParagraph"/>
            </w:pPr>
          </w:p>
          <w:p w14:paraId="102069D6" w14:textId="77777777" w:rsidR="00833C8F" w:rsidRDefault="00833C8F">
            <w:pPr>
              <w:pStyle w:val="TableParagraph"/>
            </w:pPr>
          </w:p>
          <w:p w14:paraId="4688DF21" w14:textId="77777777" w:rsidR="00833C8F" w:rsidRDefault="00833C8F">
            <w:pPr>
              <w:pStyle w:val="TableParagraph"/>
            </w:pPr>
          </w:p>
          <w:p w14:paraId="0BE4CB29" w14:textId="77777777" w:rsidR="00833C8F" w:rsidRDefault="00833C8F">
            <w:pPr>
              <w:pStyle w:val="TableParagraph"/>
              <w:spacing w:before="11"/>
              <w:rPr>
                <w:sz w:val="25"/>
              </w:rPr>
            </w:pPr>
          </w:p>
          <w:p w14:paraId="63529306" w14:textId="77777777" w:rsidR="00833C8F" w:rsidRDefault="00EF10D1">
            <w:pPr>
              <w:pStyle w:val="TableParagraph"/>
              <w:spacing w:line="249" w:lineRule="exact"/>
              <w:ind w:left="562"/>
            </w:pPr>
            <w:r>
              <w:rPr>
                <w:color w:val="7E7E7E"/>
              </w:rPr>
              <w:t>Signature</w:t>
            </w:r>
          </w:p>
        </w:tc>
      </w:tr>
      <w:tr w:rsidR="00833C8F" w14:paraId="72D4C7D7" w14:textId="77777777">
        <w:trPr>
          <w:trHeight w:val="320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A5B8BCF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50F3CC5" w14:textId="77777777" w:rsidR="00833C8F" w:rsidRDefault="00EF10D1">
            <w:pPr>
              <w:pStyle w:val="TableParagraph"/>
              <w:spacing w:before="25"/>
              <w:ind w:left="104"/>
            </w:pPr>
            <w:r>
              <w:rPr>
                <w:color w:val="7E7E7E"/>
              </w:rPr>
              <w:t>e-mail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49B30B9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0A91D46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3EB74C9C" w14:textId="77777777">
        <w:trPr>
          <w:trHeight w:val="320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80372E6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75BC73B" w14:textId="77777777" w:rsidR="00833C8F" w:rsidRDefault="00EF10D1">
            <w:pPr>
              <w:pStyle w:val="TableParagraph"/>
              <w:spacing w:before="25"/>
              <w:ind w:left="104"/>
            </w:pPr>
            <w:r>
              <w:rPr>
                <w:color w:val="7E7E7E"/>
              </w:rPr>
              <w:t>Position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6F70EEE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F049AE7" w14:textId="77777777" w:rsidR="00833C8F" w:rsidRDefault="00833C8F">
            <w:pPr>
              <w:rPr>
                <w:sz w:val="2"/>
                <w:szCs w:val="2"/>
              </w:rPr>
            </w:pPr>
          </w:p>
        </w:tc>
      </w:tr>
      <w:tr w:rsidR="00833C8F" w14:paraId="3F4BAB00" w14:textId="77777777">
        <w:trPr>
          <w:trHeight w:val="330"/>
        </w:trPr>
        <w:tc>
          <w:tcPr>
            <w:tcW w:w="2218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902DB75" w14:textId="77777777" w:rsidR="00833C8F" w:rsidRDefault="00833C8F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1DA9E8BB" w14:textId="77777777" w:rsidR="00833C8F" w:rsidRDefault="00EF10D1">
            <w:pPr>
              <w:pStyle w:val="TableParagraph"/>
              <w:spacing w:before="25"/>
              <w:ind w:left="104"/>
            </w:pPr>
            <w:r>
              <w:rPr>
                <w:color w:val="7E7E7E"/>
              </w:rPr>
              <w:t>Date</w:t>
            </w:r>
          </w:p>
        </w:tc>
        <w:tc>
          <w:tcPr>
            <w:tcW w:w="4429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1A51FD84" w14:textId="77777777" w:rsidR="00833C8F" w:rsidRDefault="00833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5677718A" w14:textId="77777777" w:rsidR="00833C8F" w:rsidRDefault="00833C8F">
            <w:pPr>
              <w:rPr>
                <w:sz w:val="2"/>
                <w:szCs w:val="2"/>
              </w:rPr>
            </w:pPr>
          </w:p>
        </w:tc>
      </w:tr>
    </w:tbl>
    <w:p w14:paraId="54EC001B" w14:textId="77777777" w:rsidR="00833C8F" w:rsidRDefault="00833C8F">
      <w:pPr>
        <w:rPr>
          <w:sz w:val="2"/>
          <w:szCs w:val="2"/>
        </w:rPr>
        <w:sectPr w:rsidR="00833C8F">
          <w:pgSz w:w="11910" w:h="16840"/>
          <w:pgMar w:top="1980" w:right="600" w:bottom="1200" w:left="740" w:header="985" w:footer="1000" w:gutter="0"/>
          <w:cols w:space="708"/>
        </w:sectPr>
      </w:pPr>
    </w:p>
    <w:p w14:paraId="7CCCF53B" w14:textId="77777777" w:rsidR="00833C8F" w:rsidRDefault="00833C8F">
      <w:pPr>
        <w:pStyle w:val="Textindependent"/>
      </w:pPr>
    </w:p>
    <w:p w14:paraId="5DE8C813" w14:textId="77777777" w:rsidR="00833C8F" w:rsidRDefault="00833C8F">
      <w:pPr>
        <w:pStyle w:val="Textindependent"/>
        <w:spacing w:before="7"/>
        <w:rPr>
          <w:sz w:val="19"/>
        </w:rPr>
      </w:pPr>
    </w:p>
    <w:p w14:paraId="3A54B191" w14:textId="77777777" w:rsidR="00833C8F" w:rsidRDefault="00833C8F">
      <w:pPr>
        <w:rPr>
          <w:sz w:val="2"/>
          <w:szCs w:val="2"/>
        </w:rPr>
        <w:sectPr w:rsidR="00833C8F" w:rsidSect="00305A39">
          <w:type w:val="continuous"/>
          <w:pgSz w:w="11910" w:h="16840"/>
          <w:pgMar w:top="1979" w:right="601" w:bottom="1202" w:left="743" w:header="987" w:footer="998" w:gutter="0"/>
          <w:cols w:space="708"/>
        </w:sectPr>
      </w:pPr>
    </w:p>
    <w:p w14:paraId="5E2CE0D7" w14:textId="77777777" w:rsidR="00833C8F" w:rsidRDefault="00833C8F">
      <w:pPr>
        <w:pStyle w:val="Textindependent"/>
        <w:rPr>
          <w:b/>
        </w:rPr>
      </w:pPr>
    </w:p>
    <w:p w14:paraId="7ABA77C9" w14:textId="77777777" w:rsidR="00833C8F" w:rsidRDefault="00833C8F">
      <w:pPr>
        <w:pStyle w:val="Textindependent"/>
        <w:rPr>
          <w:b/>
        </w:rPr>
      </w:pPr>
    </w:p>
    <w:p w14:paraId="5E92587F" w14:textId="77777777" w:rsidR="00833C8F" w:rsidRDefault="00833C8F">
      <w:pPr>
        <w:pStyle w:val="Textindependent"/>
        <w:rPr>
          <w:b/>
        </w:rPr>
      </w:pPr>
    </w:p>
    <w:p w14:paraId="2F59F15B" w14:textId="77777777" w:rsidR="00833C8F" w:rsidRDefault="00833C8F">
      <w:pPr>
        <w:pStyle w:val="Textindependent"/>
        <w:spacing w:before="9" w:after="1"/>
        <w:rPr>
          <w:b/>
          <w:sz w:val="17"/>
        </w:rPr>
      </w:pPr>
    </w:p>
    <w:p w14:paraId="288CF525" w14:textId="77777777" w:rsidR="00833C8F" w:rsidRDefault="005675D0">
      <w:pPr>
        <w:pStyle w:val="Textindependent"/>
        <w:spacing w:line="20" w:lineRule="exact"/>
        <w:ind w:left="537"/>
        <w:rPr>
          <w:sz w:val="2"/>
        </w:rPr>
      </w:pPr>
      <w:r>
        <w:rPr>
          <w:sz w:val="2"/>
        </w:rPr>
      </w:r>
      <w:r>
        <w:rPr>
          <w:sz w:val="2"/>
        </w:rPr>
        <w:pict w14:anchorId="78012766">
          <v:group id="_x0000_s1026" style="width:144.05pt;height:.75pt;mso-position-horizontal-relative:char;mso-position-vertical-relative:line" coordsize="2881,15">
            <v:rect id="_x0000_s1027" style="position:absolute;width:2881;height:15" fillcolor="black" stroked="f"/>
            <w10:anchorlock/>
          </v:group>
        </w:pict>
      </w:r>
    </w:p>
    <w:p w14:paraId="42A5520D" w14:textId="77777777" w:rsidR="00833C8F" w:rsidRDefault="00833C8F">
      <w:pPr>
        <w:pStyle w:val="Textindependent"/>
        <w:spacing w:before="3"/>
        <w:rPr>
          <w:b/>
          <w:sz w:val="11"/>
        </w:rPr>
      </w:pPr>
    </w:p>
    <w:p w14:paraId="5B498CBF" w14:textId="77777777" w:rsidR="00833C8F" w:rsidRDefault="00EF10D1">
      <w:pPr>
        <w:pStyle w:val="Textindependent"/>
        <w:spacing w:before="77"/>
        <w:ind w:left="537" w:right="251"/>
        <w:jc w:val="both"/>
      </w:pP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rPr>
          <w:b/>
        </w:rPr>
        <w:t xml:space="preserve">Study cycle: </w:t>
      </w:r>
      <w:r>
        <w:t>Short cycle (EQF level 5) / Bachelor or equivalent first cycle (EQF level 6) / Master or equivalent second</w:t>
      </w:r>
      <w:r>
        <w:rPr>
          <w:spacing w:val="1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(EQF level 7)</w:t>
      </w:r>
      <w:r>
        <w:rPr>
          <w:spacing w:val="-1"/>
        </w:rPr>
        <w:t xml:space="preserve"> </w:t>
      </w:r>
      <w:r>
        <w:t>/ Doctorate or equivalent third cycle</w:t>
      </w:r>
      <w:r>
        <w:rPr>
          <w:spacing w:val="-2"/>
        </w:rPr>
        <w:t xml:space="preserve"> </w:t>
      </w:r>
      <w:r>
        <w:t>(EQF</w:t>
      </w:r>
      <w:r>
        <w:rPr>
          <w:spacing w:val="-1"/>
        </w:rPr>
        <w:t xml:space="preserve"> </w:t>
      </w:r>
      <w:r>
        <w:t>level 8).</w:t>
      </w:r>
    </w:p>
    <w:p w14:paraId="2FA954ED" w14:textId="77777777" w:rsidR="00833C8F" w:rsidRDefault="00EF10D1">
      <w:pPr>
        <w:pStyle w:val="Textindependent"/>
        <w:spacing w:before="121"/>
        <w:ind w:left="537" w:right="246"/>
        <w:jc w:val="both"/>
      </w:pPr>
      <w:r>
        <w:rPr>
          <w:vertAlign w:val="superscript"/>
        </w:rPr>
        <w:t>2</w:t>
      </w:r>
      <w:r>
        <w:t xml:space="preserve"> </w:t>
      </w:r>
      <w:r>
        <w:rPr>
          <w:b/>
        </w:rPr>
        <w:t xml:space="preserve">Field of education: </w:t>
      </w:r>
      <w:r>
        <w:t xml:space="preserve">The ISCED-F 2013 search tool available at </w:t>
      </w:r>
      <w:hyperlink r:id="rId15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 to 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Institution.</w:t>
      </w:r>
    </w:p>
    <w:p w14:paraId="0E2BE443" w14:textId="77777777" w:rsidR="00833C8F" w:rsidRDefault="00EF10D1">
      <w:pPr>
        <w:pStyle w:val="Textindependent"/>
        <w:spacing w:before="120"/>
        <w:ind w:left="537" w:right="247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Contact person at the sending institution</w:t>
      </w:r>
      <w:r>
        <w:t>: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works at the</w:t>
      </w:r>
      <w:r>
        <w:rPr>
          <w:spacing w:val="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1"/>
        </w:rPr>
        <w:t xml:space="preserve"> </w:t>
      </w:r>
      <w:r>
        <w:t>or equivalent body within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institution.</w:t>
      </w:r>
    </w:p>
    <w:p w14:paraId="44E0A1DA" w14:textId="77777777" w:rsidR="00833C8F" w:rsidRDefault="00EF10D1">
      <w:pPr>
        <w:spacing w:before="120"/>
        <w:ind w:left="537" w:right="249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Contact person at the Receiving </w:t>
      </w:r>
      <w:proofErr w:type="spellStart"/>
      <w:r>
        <w:rPr>
          <w:b/>
          <w:sz w:val="20"/>
        </w:rPr>
        <w:t>Organisation</w:t>
      </w:r>
      <w:proofErr w:type="spellEnd"/>
      <w:r>
        <w:rPr>
          <w:b/>
          <w:sz w:val="20"/>
        </w:rPr>
        <w:t xml:space="preserve">: </w:t>
      </w:r>
      <w:r>
        <w:rPr>
          <w:sz w:val="20"/>
        </w:rPr>
        <w:t>a person who can provide administrative information within 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Erasmus+</w:t>
      </w:r>
      <w:r>
        <w:rPr>
          <w:spacing w:val="-1"/>
          <w:sz w:val="20"/>
        </w:rPr>
        <w:t xml:space="preserve"> </w:t>
      </w:r>
      <w:r>
        <w:rPr>
          <w:sz w:val="20"/>
        </w:rPr>
        <w:t>traineeships.</w:t>
      </w:r>
    </w:p>
    <w:p w14:paraId="78ADF4EB" w14:textId="77777777" w:rsidR="00833C8F" w:rsidRDefault="00EF10D1">
      <w:pPr>
        <w:pStyle w:val="Textindependent"/>
        <w:spacing w:before="121"/>
        <w:ind w:left="537" w:right="250"/>
        <w:jc w:val="both"/>
      </w:pP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t>(culture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enterprise,</w:t>
      </w:r>
      <w:r>
        <w:rPr>
          <w:spacing w:val="-4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conducts,</w:t>
      </w:r>
      <w:r>
        <w:rPr>
          <w:spacing w:val="-4"/>
        </w:rPr>
        <w:t xml:space="preserve"> </w:t>
      </w:r>
      <w:r>
        <w:t>etc.).</w:t>
      </w:r>
      <w:r>
        <w:rPr>
          <w:spacing w:val="-4"/>
        </w:rPr>
        <w:t xml:space="preserve"> </w:t>
      </w:r>
      <w:r>
        <w:t>Normally,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mentor</w:t>
      </w:r>
      <w:r>
        <w:rPr>
          <w:spacing w:val="-4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 different person than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4499DB93" w14:textId="77777777" w:rsidR="00833C8F" w:rsidRDefault="00EF10D1">
      <w:pPr>
        <w:pStyle w:val="Textindependent"/>
        <w:spacing w:before="120"/>
        <w:ind w:left="537" w:right="274"/>
      </w:pP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</w:t>
      </w:r>
      <w:r>
        <w:rPr>
          <w:spacing w:val="-3"/>
        </w:rPr>
        <w:t xml:space="preserve"> </w:t>
      </w:r>
      <w:r>
        <w:t>design;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apps,</w:t>
      </w:r>
      <w:r>
        <w:rPr>
          <w:spacing w:val="-2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scripts,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websites;</w:t>
      </w:r>
      <w:r>
        <w:rPr>
          <w:spacing w:val="-3"/>
        </w:rPr>
        <w:t xml:space="preserve"> </w:t>
      </w:r>
      <w:r>
        <w:t>installation,</w:t>
      </w:r>
      <w:r>
        <w:rPr>
          <w:spacing w:val="-2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 xml:space="preserve">IT systems and networks; cybersecurity; data analytics, mining and </w:t>
      </w:r>
      <w:proofErr w:type="spellStart"/>
      <w:r>
        <w:t>visualisation</w:t>
      </w:r>
      <w:proofErr w:type="spellEnd"/>
      <w:r>
        <w:t>; programming and training of robots</w:t>
      </w:r>
      <w:r>
        <w:rPr>
          <w:spacing w:val="1"/>
        </w:rPr>
        <w:t xml:space="preserve"> </w:t>
      </w:r>
      <w:r>
        <w:t>and artificial intelligence applications. Generic customer support, order fulfilment, data entry or office tasks are 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 category.</w:t>
      </w:r>
    </w:p>
    <w:p w14:paraId="5D896826" w14:textId="77777777" w:rsidR="00833C8F" w:rsidRDefault="00EF10D1">
      <w:pPr>
        <w:pStyle w:val="Textindependent"/>
        <w:spacing w:before="119"/>
        <w:ind w:left="537" w:right="250"/>
      </w:pPr>
      <w:r>
        <w:rPr>
          <w:vertAlign w:val="superscript"/>
        </w:rPr>
        <w:t>7</w:t>
      </w:r>
      <w:r>
        <w:rPr>
          <w:spacing w:val="7"/>
        </w:rPr>
        <w:t xml:space="preserve"> </w:t>
      </w:r>
      <w:r>
        <w:rPr>
          <w:b/>
        </w:rPr>
        <w:t>Level</w:t>
      </w:r>
      <w:r>
        <w:rPr>
          <w:b/>
          <w:spacing w:val="8"/>
        </w:rPr>
        <w:t xml:space="preserve"> </w:t>
      </w:r>
      <w:r>
        <w:rPr>
          <w:b/>
        </w:rPr>
        <w:t>of</w:t>
      </w:r>
      <w:r>
        <w:rPr>
          <w:b/>
          <w:spacing w:val="10"/>
        </w:rPr>
        <w:t xml:space="preserve"> </w:t>
      </w:r>
      <w:r>
        <w:rPr>
          <w:b/>
        </w:rPr>
        <w:t>language</w:t>
      </w:r>
      <w:r>
        <w:rPr>
          <w:b/>
          <w:spacing w:val="8"/>
        </w:rPr>
        <w:t xml:space="preserve"> </w:t>
      </w:r>
      <w:r>
        <w:rPr>
          <w:b/>
        </w:rPr>
        <w:t>competence:</w:t>
      </w:r>
      <w:r>
        <w:rPr>
          <w:b/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description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European</w:t>
      </w:r>
      <w:r>
        <w:rPr>
          <w:spacing w:val="9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(CEFR)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available</w:t>
      </w:r>
      <w:r>
        <w:rPr>
          <w:spacing w:val="7"/>
        </w:rPr>
        <w:t xml:space="preserve"> </w:t>
      </w:r>
      <w:r>
        <w:t>at:</w:t>
      </w:r>
      <w:r>
        <w:rPr>
          <w:spacing w:val="-43"/>
        </w:rPr>
        <w:t xml:space="preserve"> </w:t>
      </w:r>
      <w:r>
        <w:t>https://europass.cedefop.europa.eu/en/resources/european-language-levels-cefr.</w:t>
      </w:r>
    </w:p>
    <w:p w14:paraId="7B6D5A29" w14:textId="77777777" w:rsidR="00833C8F" w:rsidRDefault="00EF10D1">
      <w:pPr>
        <w:pStyle w:val="Textindependent"/>
        <w:spacing w:before="122"/>
        <w:ind w:left="537" w:right="227"/>
      </w:pP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place, in particular for institutions located</w:t>
      </w:r>
      <w:r>
        <w:rPr>
          <w:spacing w:val="-43"/>
        </w:rPr>
        <w:t xml:space="preserve"> </w:t>
      </w:r>
      <w:r>
        <w:t>in Partner Countries not participating in the Bologna process, "ECTS" needs to be replaced in all tables by the name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equivalent system</w:t>
      </w:r>
      <w:r>
        <w:rPr>
          <w:spacing w:val="-3"/>
        </w:rPr>
        <w:t xml:space="preserve"> </w:t>
      </w:r>
      <w:r>
        <w:t>that is</w:t>
      </w:r>
      <w:r>
        <w:rPr>
          <w:spacing w:val="-2"/>
        </w:rPr>
        <w:t xml:space="preserve"> </w:t>
      </w:r>
      <w:r>
        <w:t>used and</w:t>
      </w:r>
      <w:r>
        <w:rPr>
          <w:spacing w:val="-1"/>
        </w:rPr>
        <w:t xml:space="preserve"> </w:t>
      </w:r>
      <w:r>
        <w:t>a web</w:t>
      </w:r>
      <w:r>
        <w:rPr>
          <w:spacing w:val="-1"/>
        </w:rPr>
        <w:t xml:space="preserve"> </w:t>
      </w:r>
      <w:r>
        <w:t>link to</w:t>
      </w:r>
      <w:r>
        <w:rPr>
          <w:spacing w:val="-1"/>
        </w:rPr>
        <w:t xml:space="preserve"> </w:t>
      </w:r>
      <w:r>
        <w:t>an explanation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added.</w:t>
      </w:r>
    </w:p>
    <w:p w14:paraId="2D28C75D" w14:textId="77777777" w:rsidR="00833C8F" w:rsidRDefault="00EF10D1">
      <w:pPr>
        <w:pStyle w:val="Textindependent"/>
        <w:spacing w:before="119"/>
        <w:ind w:left="537" w:right="245"/>
        <w:jc w:val="both"/>
      </w:pPr>
      <w:r>
        <w:rPr>
          <w:vertAlign w:val="superscript"/>
        </w:rPr>
        <w:t>9</w:t>
      </w:r>
      <w:r>
        <w:rPr>
          <w:spacing w:val="32"/>
        </w:rPr>
        <w:t xml:space="preserve"> </w:t>
      </w:r>
      <w:r>
        <w:rPr>
          <w:b/>
        </w:rPr>
        <w:t>Responsible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person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sending</w:t>
      </w:r>
      <w:r>
        <w:rPr>
          <w:b/>
          <w:spacing w:val="-7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amending</w:t>
      </w:r>
      <w:r>
        <w:rPr>
          <w:spacing w:val="-43"/>
        </w:rPr>
        <w:t xml:space="preserve"> </w:t>
      </w:r>
      <w:r>
        <w:t xml:space="preserve">it if needed and </w:t>
      </w:r>
      <w:proofErr w:type="spellStart"/>
      <w:r>
        <w:t>recognising</w:t>
      </w:r>
      <w:proofErr w:type="spellEnd"/>
      <w:r>
        <w:t xml:space="preserve"> the credits and associated learning outcomes on behalf of the responsible academic body as</w:t>
      </w:r>
      <w:r>
        <w:rPr>
          <w:spacing w:val="-43"/>
        </w:rPr>
        <w:t xml:space="preserve"> </w:t>
      </w:r>
      <w:r>
        <w:t>set out in the Training Agreement. The name and email of the Responsible person must be filled in only in case it differs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 person mentioned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document.</w:t>
      </w:r>
    </w:p>
    <w:p w14:paraId="107506FE" w14:textId="77777777" w:rsidR="00833C8F" w:rsidRDefault="00EF10D1">
      <w:pPr>
        <w:pStyle w:val="Textindependent"/>
        <w:spacing w:before="120"/>
        <w:ind w:left="537" w:right="244"/>
        <w:jc w:val="both"/>
      </w:pPr>
      <w:r>
        <w:rPr>
          <w:vertAlign w:val="superscript"/>
        </w:rPr>
        <w:t>10</w:t>
      </w:r>
      <w:r>
        <w:rPr>
          <w:spacing w:val="45"/>
        </w:rPr>
        <w:t xml:space="preserve"> </w:t>
      </w:r>
      <w:r>
        <w:rPr>
          <w:b/>
        </w:rPr>
        <w:t xml:space="preserve">Supervisor at the Receiving </w:t>
      </w:r>
      <w:proofErr w:type="spellStart"/>
      <w:r>
        <w:rPr>
          <w:b/>
        </w:rPr>
        <w:t>Organisation</w:t>
      </w:r>
      <w:proofErr w:type="spellEnd"/>
      <w:r>
        <w:t>: this person is responsible for signing the Training Agreement, amending it</w:t>
      </w:r>
      <w:r>
        <w:rPr>
          <w:spacing w:val="1"/>
        </w:rPr>
        <w:t xml:space="preserve"> </w:t>
      </w:r>
      <w:r>
        <w:t>if needed, supervising the trainee during the traineeship and signing the Traineeship Certificate. The name and email of</w:t>
      </w:r>
      <w:r>
        <w:rPr>
          <w:spacing w:val="1"/>
        </w:rPr>
        <w:t xml:space="preserve"> </w:t>
      </w:r>
      <w:r>
        <w:t>the Supervisor must be filled in only in case it differs from that of the Contact person mentioned at the top of the</w:t>
      </w:r>
      <w:r>
        <w:rPr>
          <w:spacing w:val="1"/>
        </w:rPr>
        <w:t xml:space="preserve"> </w:t>
      </w:r>
      <w:r>
        <w:t>document.</w:t>
      </w:r>
    </w:p>
    <w:sectPr w:rsidR="00833C8F">
      <w:pgSz w:w="11910" w:h="16840"/>
      <w:pgMar w:top="1980" w:right="600" w:bottom="1200" w:left="740" w:header="98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80ED" w14:textId="77777777" w:rsidR="005675D0" w:rsidRDefault="005675D0">
      <w:r>
        <w:separator/>
      </w:r>
    </w:p>
  </w:endnote>
  <w:endnote w:type="continuationSeparator" w:id="0">
    <w:p w14:paraId="15140A90" w14:textId="77777777" w:rsidR="005675D0" w:rsidRDefault="0056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D355" w14:textId="77777777" w:rsidR="00833C8F" w:rsidRDefault="005675D0">
    <w:pPr>
      <w:pStyle w:val="Textindependent"/>
      <w:spacing w:line="14" w:lineRule="auto"/>
    </w:pPr>
    <w:r>
      <w:pict w14:anchorId="13DDAE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6pt;margin-top:780.9pt;width:54.4pt;height:13.05pt;z-index:-16434688;mso-position-horizontal-relative:page;mso-position-vertical-relative:page" filled="f" stroked="f">
          <v:textbox inset="0,0,0,0">
            <w:txbxContent>
              <w:p w14:paraId="377B3F28" w14:textId="3C3D02D3" w:rsidR="00833C8F" w:rsidRDefault="00EF10D1">
                <w:pPr>
                  <w:spacing w:line="245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 w:rsidR="00305A39">
                  <w:rPr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FC36" w14:textId="77777777" w:rsidR="005675D0" w:rsidRDefault="005675D0">
      <w:r>
        <w:separator/>
      </w:r>
    </w:p>
  </w:footnote>
  <w:footnote w:type="continuationSeparator" w:id="0">
    <w:p w14:paraId="41987184" w14:textId="77777777" w:rsidR="005675D0" w:rsidRDefault="0056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4454" w14:textId="62571B2D" w:rsidR="00833C8F" w:rsidRDefault="00C85EE5">
    <w:pPr>
      <w:pStyle w:val="Textindependent"/>
      <w:spacing w:line="14" w:lineRule="auto"/>
    </w:pPr>
    <w:r>
      <w:pict w14:anchorId="37D57B0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2.75pt;margin-top:77.45pt;width:41.15pt;height:21.35pt;z-index:-16435200;mso-position-horizontal-relative:page;mso-position-vertical-relative:page" filled="f" stroked="f">
          <v:textbox inset="0,0,0,0">
            <w:txbxContent>
              <w:p w14:paraId="43C9A2AF" w14:textId="77777777" w:rsidR="00833C8F" w:rsidRDefault="00EF10D1">
                <w:pPr>
                  <w:spacing w:line="223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  <w:r w:rsidR="00EF10D1">
      <w:rPr>
        <w:noProof/>
      </w:rPr>
      <w:drawing>
        <wp:anchor distT="0" distB="0" distL="0" distR="0" simplePos="0" relativeHeight="486879744" behindDoc="1" locked="0" layoutInCell="1" allowOverlap="1" wp14:anchorId="79997D9A" wp14:editId="10746CD1">
          <wp:simplePos x="0" y="0"/>
          <wp:positionH relativeFrom="page">
            <wp:posOffset>497840</wp:posOffset>
          </wp:positionH>
          <wp:positionV relativeFrom="page">
            <wp:posOffset>625474</wp:posOffset>
          </wp:positionV>
          <wp:extent cx="2035810" cy="4292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5810" cy="429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75D0">
      <w:pict w14:anchorId="5D7F48BE">
        <v:shape id="_x0000_s2052" type="#_x0000_t202" style="position:absolute;margin-left:234.35pt;margin-top:49.9pt;width:140.2pt;height:50.3pt;z-index:-16436224;mso-position-horizontal-relative:page;mso-position-vertical-relative:page" filled="f" stroked="f">
          <v:textbox inset="0,0,0,0">
            <w:txbxContent>
              <w:p w14:paraId="3A7E76D2" w14:textId="77777777" w:rsidR="00833C8F" w:rsidRDefault="00EF10D1">
                <w:pPr>
                  <w:spacing w:line="305" w:lineRule="exact"/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20A12C16" w14:textId="77777777" w:rsidR="00833C8F" w:rsidRDefault="00EF10D1">
                <w:pPr>
                  <w:ind w:left="20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  <w:r w:rsidR="005675D0">
      <w:pict w14:anchorId="7716916A">
        <v:shape id="_x0000_s2051" type="#_x0000_t202" style="position:absolute;margin-left:490.5pt;margin-top:60.05pt;width:63.4pt;height:18.9pt;z-index:-16435712;mso-position-horizontal-relative:page;mso-position-vertical-relative:page" filled="f" stroked="f">
          <v:textbox inset="0,0,0,0">
            <w:txbxContent>
              <w:p w14:paraId="3FB05DB0" w14:textId="77777777" w:rsidR="00833C8F" w:rsidRDefault="00EF10D1">
                <w:pPr>
                  <w:spacing w:before="19" w:line="169" w:lineRule="exact"/>
                  <w:ind w:left="20"/>
                  <w:rPr>
                    <w:rFonts w:ascii="Verdana" w:hAnsi="Verdana"/>
                    <w:b/>
                    <w:i/>
                    <w:sz w:val="14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Student’s</w:t>
                </w:r>
                <w:r>
                  <w:rPr>
                    <w:rFonts w:ascii="Verdana" w:hAnsi="Verdana"/>
                    <w:b/>
                    <w:i/>
                    <w:color w:val="003BB4"/>
                    <w:spacing w:val="-10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name</w:t>
                </w:r>
              </w:p>
              <w:p w14:paraId="6C07094B" w14:textId="77777777" w:rsidR="00833C8F" w:rsidRDefault="00EF10D1">
                <w:pPr>
                  <w:spacing w:line="169" w:lineRule="exact"/>
                  <w:ind w:left="89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10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C212B"/>
    <w:multiLevelType w:val="hybridMultilevel"/>
    <w:tmpl w:val="28B657AE"/>
    <w:lvl w:ilvl="0" w:tplc="15444760">
      <w:start w:val="1"/>
      <w:numFmt w:val="decimal"/>
      <w:lvlText w:val="%1."/>
      <w:lvlJc w:val="left"/>
      <w:pPr>
        <w:ind w:left="537" w:hanging="243"/>
        <w:jc w:val="left"/>
      </w:pPr>
      <w:rPr>
        <w:rFonts w:ascii="Calibri" w:eastAsia="Calibri" w:hAnsi="Calibri" w:cs="Calibri" w:hint="default"/>
        <w:b/>
        <w:bCs/>
        <w:color w:val="585858"/>
        <w:w w:val="100"/>
        <w:sz w:val="22"/>
        <w:szCs w:val="22"/>
        <w:lang w:val="en-US" w:eastAsia="en-US" w:bidi="ar-SA"/>
      </w:rPr>
    </w:lvl>
    <w:lvl w:ilvl="1" w:tplc="7E86814C">
      <w:numFmt w:val="bullet"/>
      <w:lvlText w:val="•"/>
      <w:lvlJc w:val="left"/>
      <w:pPr>
        <w:ind w:left="1542" w:hanging="243"/>
      </w:pPr>
      <w:rPr>
        <w:rFonts w:hint="default"/>
        <w:lang w:val="en-US" w:eastAsia="en-US" w:bidi="ar-SA"/>
      </w:rPr>
    </w:lvl>
    <w:lvl w:ilvl="2" w:tplc="CEE6F460">
      <w:numFmt w:val="bullet"/>
      <w:lvlText w:val="•"/>
      <w:lvlJc w:val="left"/>
      <w:pPr>
        <w:ind w:left="2545" w:hanging="243"/>
      </w:pPr>
      <w:rPr>
        <w:rFonts w:hint="default"/>
        <w:lang w:val="en-US" w:eastAsia="en-US" w:bidi="ar-SA"/>
      </w:rPr>
    </w:lvl>
    <w:lvl w:ilvl="3" w:tplc="C6729840">
      <w:numFmt w:val="bullet"/>
      <w:lvlText w:val="•"/>
      <w:lvlJc w:val="left"/>
      <w:pPr>
        <w:ind w:left="3547" w:hanging="243"/>
      </w:pPr>
      <w:rPr>
        <w:rFonts w:hint="default"/>
        <w:lang w:val="en-US" w:eastAsia="en-US" w:bidi="ar-SA"/>
      </w:rPr>
    </w:lvl>
    <w:lvl w:ilvl="4" w:tplc="6E540274">
      <w:numFmt w:val="bullet"/>
      <w:lvlText w:val="•"/>
      <w:lvlJc w:val="left"/>
      <w:pPr>
        <w:ind w:left="4550" w:hanging="243"/>
      </w:pPr>
      <w:rPr>
        <w:rFonts w:hint="default"/>
        <w:lang w:val="en-US" w:eastAsia="en-US" w:bidi="ar-SA"/>
      </w:rPr>
    </w:lvl>
    <w:lvl w:ilvl="5" w:tplc="807A5BA2">
      <w:numFmt w:val="bullet"/>
      <w:lvlText w:val="•"/>
      <w:lvlJc w:val="left"/>
      <w:pPr>
        <w:ind w:left="5553" w:hanging="243"/>
      </w:pPr>
      <w:rPr>
        <w:rFonts w:hint="default"/>
        <w:lang w:val="en-US" w:eastAsia="en-US" w:bidi="ar-SA"/>
      </w:rPr>
    </w:lvl>
    <w:lvl w:ilvl="6" w:tplc="AE86F622">
      <w:numFmt w:val="bullet"/>
      <w:lvlText w:val="•"/>
      <w:lvlJc w:val="left"/>
      <w:pPr>
        <w:ind w:left="6555" w:hanging="243"/>
      </w:pPr>
      <w:rPr>
        <w:rFonts w:hint="default"/>
        <w:lang w:val="en-US" w:eastAsia="en-US" w:bidi="ar-SA"/>
      </w:rPr>
    </w:lvl>
    <w:lvl w:ilvl="7" w:tplc="1B34FBC6">
      <w:numFmt w:val="bullet"/>
      <w:lvlText w:val="•"/>
      <w:lvlJc w:val="left"/>
      <w:pPr>
        <w:ind w:left="7558" w:hanging="243"/>
      </w:pPr>
      <w:rPr>
        <w:rFonts w:hint="default"/>
        <w:lang w:val="en-US" w:eastAsia="en-US" w:bidi="ar-SA"/>
      </w:rPr>
    </w:lvl>
    <w:lvl w:ilvl="8" w:tplc="91088982">
      <w:numFmt w:val="bullet"/>
      <w:lvlText w:val="•"/>
      <w:lvlJc w:val="left"/>
      <w:pPr>
        <w:ind w:left="8561" w:hanging="2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C8F"/>
    <w:rsid w:val="001A2004"/>
    <w:rsid w:val="002B252E"/>
    <w:rsid w:val="00305A39"/>
    <w:rsid w:val="005675D0"/>
    <w:rsid w:val="007C6A74"/>
    <w:rsid w:val="00833C8F"/>
    <w:rsid w:val="008E624A"/>
    <w:rsid w:val="00996F3B"/>
    <w:rsid w:val="009E424A"/>
    <w:rsid w:val="00A34411"/>
    <w:rsid w:val="00C85EE5"/>
    <w:rsid w:val="00D45E38"/>
    <w:rsid w:val="00D8249D"/>
    <w:rsid w:val="00E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BA14425"/>
  <w15:docId w15:val="{36AD012F-2873-4380-A529-6C5D8133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4"/>
      <w:ind w:left="537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spacing w:line="292" w:lineRule="exact"/>
      <w:ind w:left="537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7" w:right="24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D45E3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45E38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D45E3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45E38"/>
    <w:rPr>
      <w:rFonts w:ascii="Calibri" w:eastAsia="Calibri" w:hAnsi="Calibri" w:cs="Calibri"/>
    </w:rPr>
  </w:style>
  <w:style w:type="character" w:styleId="Enlla">
    <w:name w:val="Hyperlink"/>
    <w:basedOn w:val="Lletraperdefectedelpargraf"/>
    <w:uiPriority w:val="99"/>
    <w:semiHidden/>
    <w:unhideWhenUsed/>
    <w:rsid w:val="008E6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b.rel.int@upc.edu" TargetMode="External"/><Relationship Id="rId13" Type="http://schemas.openxmlformats.org/officeDocument/2006/relationships/hyperlink" Target="file:///J:\Grups\fib-ugegm-rrii\Documents\OUT\Training%20agreement\Erasmus+\TA%20model%2024-25\ta_erasmus12ects_internship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J:\Grups\fib-ugegm-rrii\Documents\OUT\Training%20agreement\Erasmus+\TA%20model%2024-25\ta_erasmus12ects_internship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J:\Grups\fib-ugegm-rrii\Documents\OUT\Training%20agreement\Erasmus+\TA%20model%2024-25\ta_erasmus12ects_internship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.europa.eu/education/tools/isced-f_en.ht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fib.rel.int@up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6445-ECA8-4AB3-AB77-E6F9C058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1428</Words>
  <Characters>8142</Characters>
  <Application>Microsoft Office Word</Application>
  <DocSecurity>0</DocSecurity>
  <Lines>67</Lines>
  <Paragraphs>19</Paragraphs>
  <ScaleCrop>false</ScaleCrop>
  <Company>UPC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27</cp:revision>
  <dcterms:created xsi:type="dcterms:W3CDTF">2024-12-12T09:27:00Z</dcterms:created>
  <dcterms:modified xsi:type="dcterms:W3CDTF">2026-03-27T10:26:00Z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2024-12-12T00:00:00Z</vt:filetime>
  </property>
</Properties>
</file>